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34"/>
        <w:gridCol w:w="1134"/>
        <w:gridCol w:w="849"/>
        <w:gridCol w:w="1134"/>
        <w:gridCol w:w="1134"/>
        <w:gridCol w:w="1134"/>
        <w:gridCol w:w="1134"/>
        <w:gridCol w:w="1134"/>
        <w:gridCol w:w="1134"/>
        <w:gridCol w:w="1119"/>
        <w:gridCol w:w="15"/>
        <w:gridCol w:w="1119"/>
        <w:gridCol w:w="15"/>
        <w:gridCol w:w="1119"/>
        <w:gridCol w:w="15"/>
        <w:gridCol w:w="1119"/>
        <w:gridCol w:w="15"/>
      </w:tblGrid>
      <w:tr w:rsidR="007E20C7" w:rsidRPr="0014479C" w:rsidTr="007E20C7">
        <w:trPr>
          <w:trHeight w:val="567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0C7" w:rsidRPr="0014479C" w:rsidRDefault="007E20C7" w:rsidP="00353276">
            <w:pPr>
              <w:pStyle w:val="Naslov1"/>
            </w:pPr>
            <w:r w:rsidRPr="0014479C">
              <w:t>Datum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0C7" w:rsidRPr="0014479C" w:rsidRDefault="007E20C7" w:rsidP="00425EB0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proofErr w:type="spellStart"/>
            <w:r w:rsidRPr="0014479C">
              <w:rPr>
                <w:rFonts w:asciiTheme="minorHAnsi" w:hAnsiTheme="minorHAnsi"/>
                <w:szCs w:val="24"/>
              </w:rPr>
              <w:t>Cjelina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 w:rsidP="00425EB0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E20C7">
              <w:rPr>
                <w:rFonts w:asciiTheme="minorHAnsi" w:hAnsiTheme="minorHAnsi"/>
                <w:sz w:val="12"/>
                <w:szCs w:val="12"/>
              </w:rPr>
              <w:t>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 w:rsidP="00E54FDE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</w:t>
            </w:r>
            <w:r w:rsidRPr="007E20C7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0C7" w:rsidRPr="007E20C7" w:rsidRDefault="007E20C7" w:rsidP="00E54FDE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</w:t>
            </w:r>
            <w:r w:rsidRPr="007E20C7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0C7" w:rsidRPr="007E20C7" w:rsidRDefault="007E20C7" w:rsidP="00425EB0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E20C7">
              <w:rPr>
                <w:rFonts w:asciiTheme="minorHAnsi" w:hAnsiTheme="minorHAnsi"/>
                <w:sz w:val="12"/>
                <w:szCs w:val="12"/>
              </w:rPr>
              <w:t>S</w:t>
            </w:r>
            <w:r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 w:rsidP="00425EB0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7E20C7" w:rsidRDefault="007E20C7" w:rsidP="007E20C7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7E20C7" w:rsidRDefault="007E20C7" w:rsidP="007E20C7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7E20C7" w:rsidRDefault="007E20C7" w:rsidP="007E20C7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7E20C7" w:rsidRDefault="007E20C7" w:rsidP="007E20C7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7E20C7" w:rsidRDefault="007E20C7" w:rsidP="007E20C7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V6</w:t>
            </w:r>
          </w:p>
        </w:tc>
      </w:tr>
      <w:tr w:rsidR="007E20C7" w:rsidRPr="0014479C" w:rsidTr="007E20C7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20C7" w:rsidRPr="0014479C" w:rsidRDefault="007E20C7" w:rsidP="00327B2D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20C7" w:rsidRPr="0014479C" w:rsidRDefault="007E20C7" w:rsidP="00327B2D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20C7" w:rsidRPr="007E20C7" w:rsidRDefault="007E20C7" w:rsidP="00327B2D">
            <w:pPr>
              <w:pStyle w:val="Naslov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7E20C7" w:rsidRDefault="007E20C7" w:rsidP="00327B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96D19" w:rsidRPr="0014479C" w:rsidTr="00B34DEC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96D19" w:rsidRPr="0014479C" w:rsidRDefault="00D96D19" w:rsidP="00D96D19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>2</w:t>
            </w:r>
            <w:r w:rsidR="00772D02">
              <w:rPr>
                <w:rFonts w:asciiTheme="minorHAnsi" w:hAnsiTheme="minorHAnsi"/>
                <w:szCs w:val="24"/>
              </w:rPr>
              <w:t>2</w:t>
            </w:r>
            <w:r w:rsidRPr="0014479C">
              <w:rPr>
                <w:rFonts w:asciiTheme="minorHAnsi" w:hAnsiTheme="minorHAnsi"/>
                <w:szCs w:val="24"/>
              </w:rPr>
              <w:t>.11.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D96D19" w:rsidRPr="0014479C" w:rsidRDefault="00D96D19" w:rsidP="00D96D19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1.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Stanična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patologija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F0"/>
          </w:tcPr>
          <w:p w:rsidR="00D96D19" w:rsidRPr="007E20C7" w:rsidRDefault="00D96D19" w:rsidP="00D96D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F0"/>
          </w:tcPr>
          <w:p w:rsidR="00D96D19" w:rsidRPr="007E20C7" w:rsidRDefault="00D96D19" w:rsidP="00D96D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D96D19" w:rsidRPr="007E20C7" w:rsidRDefault="00D96D19" w:rsidP="00D96D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D96D19" w:rsidRPr="007E20C7" w:rsidRDefault="00D96D19" w:rsidP="00D96D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</w:t>
            </w:r>
            <w:proofErr w:type="spellEnd"/>
            <w:r w:rsidR="00B2709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6600"/>
          </w:tcPr>
          <w:p w:rsidR="00D96D19" w:rsidRPr="00160682" w:rsidRDefault="00D96D19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D96D19" w:rsidRPr="00160682" w:rsidRDefault="00D96D19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6D19" w:rsidRPr="00160682" w:rsidRDefault="00D96D19" w:rsidP="00160682">
            <w:pPr>
              <w:pStyle w:val="Naslov3"/>
              <w:jc w:val="center"/>
              <w:rPr>
                <w:rFonts w:asciiTheme="minorHAnsi" w:eastAsiaTheme="minorEastAsia" w:hAnsiTheme="minorHAnsi" w:cs="Times New Roman"/>
                <w:color w:val="auto"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eastAsiaTheme="minorEastAsia" w:hAnsiTheme="minorHAnsi" w:cs="Times New Roman"/>
                <w:color w:val="auto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6D19" w:rsidRPr="00160682" w:rsidRDefault="001A1C8A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Luetić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6D19" w:rsidRPr="00160682" w:rsidRDefault="00D96D19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6D19" w:rsidRPr="00160682" w:rsidRDefault="00D96D19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</w:tr>
      <w:tr w:rsidR="001A1C8A" w:rsidRPr="0014479C" w:rsidTr="00B34DEC">
        <w:trPr>
          <w:cantSplit/>
          <w:trHeight w:val="426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1A1C8A" w:rsidRPr="0014479C" w:rsidRDefault="001A1C8A" w:rsidP="001A1C8A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25</w:t>
            </w:r>
            <w:r w:rsidRPr="0014479C">
              <w:rPr>
                <w:rFonts w:asciiTheme="minorHAnsi" w:hAnsiTheme="minorHAnsi"/>
                <w:szCs w:val="24"/>
              </w:rPr>
              <w:t>.11.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hideMark/>
          </w:tcPr>
          <w:p w:rsidR="001A1C8A" w:rsidRPr="0014479C" w:rsidRDefault="001A1C8A" w:rsidP="001A1C8A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2.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Stanična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patologija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00B0F0"/>
          </w:tcPr>
          <w:p w:rsidR="001A1C8A" w:rsidRPr="007E20C7" w:rsidRDefault="001A1C8A" w:rsidP="001A1C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00B0F0"/>
          </w:tcPr>
          <w:p w:rsidR="001A1C8A" w:rsidRPr="007E20C7" w:rsidRDefault="001A1C8A" w:rsidP="001A1C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92D050"/>
          </w:tcPr>
          <w:p w:rsidR="001A1C8A" w:rsidRPr="007E20C7" w:rsidRDefault="001A1C8A" w:rsidP="001A1C8A">
            <w:pPr>
              <w:jc w:val="center"/>
              <w:rPr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92D050"/>
          </w:tcPr>
          <w:p w:rsidR="001A1C8A" w:rsidRPr="007E20C7" w:rsidRDefault="001A1C8A" w:rsidP="001A1C8A">
            <w:pPr>
              <w:jc w:val="center"/>
              <w:rPr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006600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0000FF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A1C8A" w:rsidRDefault="001A1C8A" w:rsidP="001A1C8A">
            <w:proofErr w:type="spellStart"/>
            <w:r w:rsidRPr="005C35B8">
              <w:rPr>
                <w:rFonts w:asciiTheme="minorHAnsi" w:hAnsiTheme="minorHAnsi"/>
                <w:b/>
                <w:sz w:val="16"/>
                <w:szCs w:val="16"/>
              </w:rPr>
              <w:t>Luetić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</w:tr>
      <w:tr w:rsidR="001A1C8A" w:rsidRPr="0014479C" w:rsidTr="00B34DEC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1A1C8A" w:rsidRPr="0014479C" w:rsidRDefault="001A1C8A" w:rsidP="001A1C8A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26.</w:t>
            </w:r>
            <w:r w:rsidRPr="0014479C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</w:tcBorders>
            <w:shd w:val="clear" w:color="auto" w:fill="auto"/>
            <w:hideMark/>
          </w:tcPr>
          <w:p w:rsidR="001A1C8A" w:rsidRPr="0014479C" w:rsidRDefault="001A1C8A" w:rsidP="001A1C8A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3.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Upala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00B0F0"/>
          </w:tcPr>
          <w:p w:rsidR="001A1C8A" w:rsidRPr="007E20C7" w:rsidRDefault="001A1C8A" w:rsidP="001A1C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00B0F0"/>
          </w:tcPr>
          <w:p w:rsidR="001A1C8A" w:rsidRPr="007E20C7" w:rsidRDefault="001A1C8A" w:rsidP="001A1C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92D050"/>
          </w:tcPr>
          <w:p w:rsidR="001A1C8A" w:rsidRPr="007E20C7" w:rsidRDefault="001A1C8A" w:rsidP="001A1C8A">
            <w:pPr>
              <w:jc w:val="center"/>
              <w:rPr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92D050"/>
          </w:tcPr>
          <w:p w:rsidR="001A1C8A" w:rsidRPr="007E20C7" w:rsidRDefault="001A1C8A" w:rsidP="001A1C8A">
            <w:pPr>
              <w:jc w:val="center"/>
              <w:rPr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1A1C8A" w:rsidRDefault="001A1C8A" w:rsidP="001A1C8A"/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1A1C8A" w:rsidRPr="00160682" w:rsidRDefault="001A1C8A" w:rsidP="001A1C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A1C8A" w:rsidRPr="0014479C" w:rsidTr="00B34DEC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</w:tcPr>
          <w:p w:rsidR="001A1C8A" w:rsidRPr="0014479C" w:rsidRDefault="001A1C8A" w:rsidP="001A1C8A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27</w:t>
            </w:r>
            <w:r w:rsidRPr="0014479C">
              <w:rPr>
                <w:rFonts w:asciiTheme="minorHAnsi" w:hAnsiTheme="minorHAnsi"/>
                <w:szCs w:val="24"/>
              </w:rPr>
              <w:t>.1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14479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117" w:type="dxa"/>
            <w:gridSpan w:val="3"/>
            <w:shd w:val="clear" w:color="auto" w:fill="auto"/>
            <w:hideMark/>
          </w:tcPr>
          <w:p w:rsidR="001A1C8A" w:rsidRPr="0014479C" w:rsidRDefault="001A1C8A" w:rsidP="001A1C8A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4.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Upala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2</w:t>
            </w:r>
          </w:p>
        </w:tc>
        <w:tc>
          <w:tcPr>
            <w:tcW w:w="1134" w:type="dxa"/>
            <w:shd w:val="clear" w:color="auto" w:fill="00B0F0"/>
          </w:tcPr>
          <w:p w:rsidR="001A1C8A" w:rsidRPr="007E20C7" w:rsidRDefault="001A1C8A" w:rsidP="001A1C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shd w:val="clear" w:color="auto" w:fill="00B0F0"/>
          </w:tcPr>
          <w:p w:rsidR="001A1C8A" w:rsidRPr="007E20C7" w:rsidRDefault="001A1C8A" w:rsidP="001A1C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1A1C8A" w:rsidRPr="007E20C7" w:rsidRDefault="001A1C8A" w:rsidP="001A1C8A">
            <w:pPr>
              <w:jc w:val="center"/>
              <w:rPr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1A1C8A" w:rsidRPr="007E20C7" w:rsidRDefault="001A1C8A" w:rsidP="001A1C8A">
            <w:pPr>
              <w:jc w:val="center"/>
              <w:rPr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006600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0000FF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1A1C8A" w:rsidRDefault="001A1C8A" w:rsidP="001A1C8A">
            <w:proofErr w:type="spellStart"/>
            <w:r w:rsidRPr="005C35B8">
              <w:rPr>
                <w:rFonts w:asciiTheme="minorHAnsi" w:hAnsiTheme="minorHAnsi"/>
                <w:b/>
                <w:sz w:val="16"/>
                <w:szCs w:val="16"/>
              </w:rPr>
              <w:t>Luetić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</w:tr>
      <w:tr w:rsidR="001A1C8A" w:rsidRPr="0014479C" w:rsidTr="00B34DEC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1C8A" w:rsidRPr="0014479C" w:rsidRDefault="001A1C8A" w:rsidP="001A1C8A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28.11</w:t>
            </w:r>
            <w:r w:rsidRPr="0014479C">
              <w:rPr>
                <w:rFonts w:asciiTheme="minorHAnsi" w:hAnsiTheme="minorHAnsi"/>
                <w:szCs w:val="24"/>
                <w:lang w:val="it-IT"/>
              </w:rPr>
              <w:t>.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</w:tcBorders>
            <w:shd w:val="clear" w:color="auto" w:fill="auto"/>
            <w:hideMark/>
          </w:tcPr>
          <w:p w:rsidR="001A1C8A" w:rsidRPr="0014479C" w:rsidRDefault="001A1C8A" w:rsidP="001A1C8A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5.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Hemodinamski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poremećaji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00B0F0"/>
          </w:tcPr>
          <w:p w:rsidR="001A1C8A" w:rsidRPr="007E20C7" w:rsidRDefault="001A1C8A" w:rsidP="001A1C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00B0F0"/>
          </w:tcPr>
          <w:p w:rsidR="001A1C8A" w:rsidRPr="007E20C7" w:rsidRDefault="001A1C8A" w:rsidP="001A1C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</w:tcPr>
          <w:p w:rsidR="001A1C8A" w:rsidRPr="007E20C7" w:rsidRDefault="001A1C8A" w:rsidP="001A1C8A">
            <w:pPr>
              <w:jc w:val="center"/>
              <w:rPr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</w:tcPr>
          <w:p w:rsidR="001A1C8A" w:rsidRPr="007E20C7" w:rsidRDefault="001A1C8A" w:rsidP="001A1C8A">
            <w:pPr>
              <w:jc w:val="center"/>
              <w:rPr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6600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Dunatov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FF"/>
          </w:tcPr>
          <w:p w:rsidR="001A1C8A" w:rsidRPr="00160682" w:rsidRDefault="001A1C8A" w:rsidP="001A1C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C8A" w:rsidRDefault="001A1C8A" w:rsidP="001A1C8A">
            <w:proofErr w:type="spellStart"/>
            <w:r w:rsidRPr="005C35B8">
              <w:rPr>
                <w:rFonts w:asciiTheme="minorHAnsi" w:hAnsiTheme="minorHAnsi"/>
                <w:b/>
                <w:sz w:val="16"/>
                <w:szCs w:val="16"/>
              </w:rPr>
              <w:t>Luetić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1C8A" w:rsidRPr="00160682" w:rsidRDefault="001A1C8A" w:rsidP="001A1C8A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</w:tr>
      <w:tr w:rsidR="002166DD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66DD" w:rsidRPr="0014479C" w:rsidRDefault="002166DD" w:rsidP="002166DD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29</w:t>
            </w:r>
            <w:r w:rsidRPr="0014479C">
              <w:rPr>
                <w:rFonts w:asciiTheme="minorHAnsi" w:hAnsiTheme="minorHAnsi"/>
                <w:szCs w:val="24"/>
              </w:rPr>
              <w:t>.1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14479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166DD" w:rsidRPr="0014479C" w:rsidRDefault="002166DD" w:rsidP="002166DD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6.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Poremećaji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imunog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proofErr w:type="gramStart"/>
            <w:r w:rsidRPr="0014479C">
              <w:rPr>
                <w:rFonts w:asciiTheme="minorHAnsi" w:hAnsiTheme="minorHAnsi"/>
                <w:szCs w:val="24"/>
              </w:rPr>
              <w:t>sustava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 1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7C80"/>
          </w:tcPr>
          <w:p w:rsidR="002166DD" w:rsidRPr="007E20C7" w:rsidRDefault="002166DD" w:rsidP="002166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7C80"/>
          </w:tcPr>
          <w:p w:rsidR="002166DD" w:rsidRDefault="002166DD" w:rsidP="002166DD">
            <w:proofErr w:type="spellStart"/>
            <w:r w:rsidRPr="00236B97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2166DD" w:rsidRPr="007E20C7" w:rsidRDefault="002166DD" w:rsidP="002166DD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2166DD" w:rsidRPr="007E20C7" w:rsidRDefault="002166DD" w:rsidP="002166DD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pStyle w:val="Naslov1"/>
              <w:jc w:val="center"/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pStyle w:val="Naslov1"/>
              <w:jc w:val="center"/>
              <w:rPr>
                <w:rFonts w:asciiTheme="minorHAnsi" w:eastAsiaTheme="minorEastAsia" w:hAnsiTheme="minorHAnsi" w:cs="Times New Roman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pStyle w:val="Naslov1"/>
              <w:jc w:val="center"/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pStyle w:val="Naslov1"/>
              <w:jc w:val="center"/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</w:pPr>
          </w:p>
        </w:tc>
      </w:tr>
      <w:tr w:rsidR="002166DD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2166DD" w:rsidRPr="0014479C" w:rsidRDefault="002166DD" w:rsidP="002166DD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02</w:t>
            </w:r>
            <w:r w:rsidRPr="0014479C">
              <w:rPr>
                <w:rFonts w:asciiTheme="minorHAnsi" w:hAnsiTheme="minorHAnsi"/>
                <w:szCs w:val="24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hideMark/>
          </w:tcPr>
          <w:p w:rsidR="002166DD" w:rsidRPr="0014479C" w:rsidRDefault="002166DD" w:rsidP="002166DD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7.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Poremećaji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imunog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sustava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7C80"/>
          </w:tcPr>
          <w:p w:rsidR="002166DD" w:rsidRDefault="002166DD" w:rsidP="002166DD">
            <w:proofErr w:type="spellStart"/>
            <w:r w:rsidRPr="000A7BDB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7C80"/>
          </w:tcPr>
          <w:p w:rsidR="002166DD" w:rsidRDefault="002166DD" w:rsidP="002166DD">
            <w:proofErr w:type="spellStart"/>
            <w:r w:rsidRPr="00236B97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00"/>
          </w:tcPr>
          <w:p w:rsidR="002166DD" w:rsidRPr="007E20C7" w:rsidRDefault="002166DD" w:rsidP="002166DD">
            <w:pPr>
              <w:pStyle w:val="Naslov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00"/>
          </w:tcPr>
          <w:p w:rsidR="002166DD" w:rsidRPr="007E20C7" w:rsidRDefault="002166DD" w:rsidP="002166DD">
            <w:pPr>
              <w:pStyle w:val="Naslov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Default="002166DD" w:rsidP="002166DD">
            <w:proofErr w:type="spellStart"/>
            <w:r w:rsidRPr="0094236F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0A4776" w:rsidRDefault="000A4776" w:rsidP="002166DD">
            <w:pPr>
              <w:jc w:val="center"/>
            </w:pPr>
            <w:proofErr w:type="spellStart"/>
            <w:r>
              <w:rPr>
                <w:b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Milat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Luetić</w:t>
            </w:r>
            <w:proofErr w:type="spellEnd"/>
          </w:p>
        </w:tc>
      </w:tr>
      <w:tr w:rsidR="002166DD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2166DD" w:rsidRPr="0014479C" w:rsidRDefault="002166DD" w:rsidP="002166DD">
            <w:pPr>
              <w:pStyle w:val="Naslov1"/>
              <w:rPr>
                <w:rFonts w:asciiTheme="minorHAnsi" w:eastAsiaTheme="minorEastAsia" w:hAnsiTheme="minorHAnsi" w:cs="Times New Roman"/>
                <w:b w:val="0"/>
                <w:sz w:val="24"/>
              </w:rPr>
            </w:pPr>
            <w:r w:rsidRPr="0014479C">
              <w:rPr>
                <w:rFonts w:asciiTheme="minorHAnsi" w:eastAsiaTheme="minorEastAsia" w:hAnsiTheme="minorHAnsi" w:cs="Times New Roman"/>
                <w:b w:val="0"/>
                <w:sz w:val="24"/>
              </w:rPr>
              <w:t>0</w:t>
            </w:r>
            <w:r>
              <w:rPr>
                <w:rFonts w:asciiTheme="minorHAnsi" w:eastAsiaTheme="minorEastAsia" w:hAnsiTheme="minorHAnsi" w:cs="Times New Roman"/>
                <w:b w:val="0"/>
                <w:sz w:val="24"/>
              </w:rPr>
              <w:t>3</w:t>
            </w:r>
            <w:r w:rsidRPr="0014479C">
              <w:rPr>
                <w:rFonts w:asciiTheme="minorHAnsi" w:eastAsiaTheme="minorEastAsia" w:hAnsiTheme="minorHAnsi" w:cs="Times New Roman"/>
                <w:b w:val="0"/>
                <w:sz w:val="24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</w:tcBorders>
            <w:shd w:val="clear" w:color="auto" w:fill="auto"/>
            <w:hideMark/>
          </w:tcPr>
          <w:p w:rsidR="002166DD" w:rsidRPr="0014479C" w:rsidRDefault="002166DD" w:rsidP="002166DD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8.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Novotvorine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I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7C80"/>
          </w:tcPr>
          <w:p w:rsidR="002166DD" w:rsidRDefault="002166DD" w:rsidP="002166DD">
            <w:proofErr w:type="spellStart"/>
            <w:r w:rsidRPr="000A7BDB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7C80"/>
          </w:tcPr>
          <w:p w:rsidR="002166DD" w:rsidRDefault="002166DD" w:rsidP="002166DD">
            <w:proofErr w:type="spellStart"/>
            <w:r w:rsidRPr="00236B97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00"/>
          </w:tcPr>
          <w:p w:rsidR="002166DD" w:rsidRPr="007E20C7" w:rsidRDefault="002166DD" w:rsidP="002166DD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00"/>
          </w:tcPr>
          <w:p w:rsidR="002166DD" w:rsidRPr="007E20C7" w:rsidRDefault="002166DD" w:rsidP="002166DD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2166DD" w:rsidRDefault="002166DD" w:rsidP="002166DD"/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0000"/>
          </w:tcPr>
          <w:p w:rsidR="002166DD" w:rsidRPr="00160682" w:rsidRDefault="002166DD" w:rsidP="002166DD">
            <w:pPr>
              <w:jc w:val="center"/>
              <w:rPr>
                <w:b/>
              </w:rPr>
            </w:pPr>
          </w:p>
        </w:tc>
      </w:tr>
      <w:tr w:rsidR="000A4776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</w:tcPr>
          <w:p w:rsidR="000A4776" w:rsidRPr="0014479C" w:rsidRDefault="000A4776" w:rsidP="000A4776">
            <w:pPr>
              <w:pStyle w:val="Naslov1"/>
              <w:rPr>
                <w:rFonts w:asciiTheme="minorHAnsi" w:eastAsiaTheme="minorEastAsia" w:hAnsiTheme="minorHAnsi" w:cs="Times New Roman"/>
                <w:b w:val="0"/>
                <w:sz w:val="24"/>
              </w:rPr>
            </w:pPr>
            <w:r w:rsidRPr="0014479C">
              <w:rPr>
                <w:rFonts w:asciiTheme="minorHAnsi" w:eastAsiaTheme="minorEastAsia" w:hAnsiTheme="minorHAnsi" w:cs="Times New Roman"/>
                <w:b w:val="0"/>
                <w:sz w:val="24"/>
              </w:rPr>
              <w:t>0</w:t>
            </w:r>
            <w:r>
              <w:rPr>
                <w:rFonts w:asciiTheme="minorHAnsi" w:eastAsiaTheme="minorEastAsia" w:hAnsiTheme="minorHAnsi" w:cs="Times New Roman"/>
                <w:b w:val="0"/>
                <w:sz w:val="24"/>
              </w:rPr>
              <w:t>4</w:t>
            </w:r>
            <w:r w:rsidRPr="0014479C">
              <w:rPr>
                <w:rFonts w:asciiTheme="minorHAnsi" w:eastAsiaTheme="minorEastAsia" w:hAnsiTheme="minorHAnsi" w:cs="Times New Roman"/>
                <w:b w:val="0"/>
                <w:sz w:val="24"/>
              </w:rPr>
              <w:t>.12.</w:t>
            </w:r>
          </w:p>
        </w:tc>
        <w:tc>
          <w:tcPr>
            <w:tcW w:w="3117" w:type="dxa"/>
            <w:gridSpan w:val="3"/>
            <w:shd w:val="clear" w:color="auto" w:fill="auto"/>
            <w:hideMark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9.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Novotvorine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II</w:t>
            </w:r>
          </w:p>
        </w:tc>
        <w:tc>
          <w:tcPr>
            <w:tcW w:w="1134" w:type="dxa"/>
            <w:shd w:val="clear" w:color="auto" w:fill="FF7C80"/>
          </w:tcPr>
          <w:p w:rsidR="000A4776" w:rsidRDefault="000A4776" w:rsidP="000A4776">
            <w:proofErr w:type="spellStart"/>
            <w:r w:rsidRPr="000A7BDB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shd w:val="clear" w:color="auto" w:fill="FF7C80"/>
          </w:tcPr>
          <w:p w:rsidR="000A4776" w:rsidRDefault="000A4776" w:rsidP="000A4776">
            <w:proofErr w:type="spellStart"/>
            <w:r w:rsidRPr="00236B97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0A4776" w:rsidRPr="007E20C7" w:rsidRDefault="000A4776" w:rsidP="000A4776">
            <w:pPr>
              <w:pStyle w:val="Naslov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Glavina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0A4776" w:rsidRPr="007E20C7" w:rsidRDefault="000A4776" w:rsidP="000A4776">
            <w:pPr>
              <w:pStyle w:val="Naslov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Glavina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proofErr w:type="spellStart"/>
            <w:r w:rsidRPr="0094236F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proofErr w:type="spellStart"/>
            <w:r w:rsidRPr="00EA4B91">
              <w:rPr>
                <w:b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Milat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Luetić</w:t>
            </w:r>
            <w:proofErr w:type="spellEnd"/>
          </w:p>
        </w:tc>
      </w:tr>
      <w:tr w:rsidR="000A4776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4776" w:rsidRPr="0014479C" w:rsidRDefault="000A4776" w:rsidP="000A4776">
            <w:pPr>
              <w:rPr>
                <w:rFonts w:asciiTheme="minorHAnsi" w:hAnsiTheme="minorHAnsi"/>
              </w:rPr>
            </w:pPr>
            <w:r w:rsidRPr="0014479C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5.</w:t>
            </w:r>
            <w:r w:rsidRPr="0014479C">
              <w:rPr>
                <w:rFonts w:asciiTheme="minorHAnsi" w:hAnsiTheme="minorHAnsi"/>
              </w:rPr>
              <w:t>12.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</w:tcBorders>
            <w:shd w:val="clear" w:color="auto" w:fill="auto"/>
            <w:hideMark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10.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Razvojne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genetske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bolesti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7C80"/>
          </w:tcPr>
          <w:p w:rsidR="000A4776" w:rsidRDefault="000A4776" w:rsidP="000A4776">
            <w:proofErr w:type="spellStart"/>
            <w:r w:rsidRPr="000A7BDB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7C80"/>
          </w:tcPr>
          <w:p w:rsidR="000A4776" w:rsidRDefault="000A4776" w:rsidP="000A4776">
            <w:proofErr w:type="spellStart"/>
            <w:r w:rsidRPr="00236B97">
              <w:rPr>
                <w:rFonts w:asciiTheme="minorHAnsi" w:hAnsiTheme="minorHAnsi"/>
                <w:sz w:val="16"/>
                <w:szCs w:val="16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bCs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bCs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proofErr w:type="spellStart"/>
            <w:r w:rsidRPr="0094236F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proofErr w:type="spellStart"/>
            <w:r w:rsidRPr="00EA4B91">
              <w:rPr>
                <w:b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Milat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Luetić</w:t>
            </w:r>
            <w:proofErr w:type="spellEnd"/>
          </w:p>
        </w:tc>
      </w:tr>
      <w:tr w:rsidR="00AE1743" w:rsidRPr="0014479C" w:rsidTr="00653161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E1743" w:rsidRPr="0014479C" w:rsidRDefault="003F0D88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06</w:t>
            </w:r>
            <w:r w:rsidR="00AE1743" w:rsidRPr="0014479C">
              <w:rPr>
                <w:rFonts w:asciiTheme="minorHAnsi" w:hAnsiTheme="minorHAnsi"/>
                <w:szCs w:val="24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AE1743" w:rsidRPr="0014479C" w:rsidRDefault="00AE1743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11.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Bolesti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krvnih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žila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FF"/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6600"/>
          </w:tcPr>
          <w:p w:rsidR="00AE1743" w:rsidRPr="00160682" w:rsidRDefault="00AE1743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DF5F06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AE1743" w:rsidP="00160682">
            <w:pPr>
              <w:pStyle w:val="Naslov3"/>
              <w:jc w:val="center"/>
              <w:rPr>
                <w:rFonts w:asciiTheme="minorHAnsi" w:eastAsiaTheme="minorEastAsia" w:hAnsiTheme="minorHAnsi" w:cs="Times New Roman"/>
                <w:color w:val="auto"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eastAsiaTheme="minorEastAsia" w:hAnsiTheme="minorHAnsi" w:cs="Times New Roman"/>
                <w:color w:val="auto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2166DD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AE1743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AE1743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</w:tr>
      <w:tr w:rsidR="00AE1743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E1743" w:rsidRPr="0014479C" w:rsidRDefault="00346A0E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  <w:r w:rsidR="003F0D88">
              <w:rPr>
                <w:rFonts w:asciiTheme="minorHAnsi" w:hAnsiTheme="minorHAnsi"/>
                <w:szCs w:val="24"/>
              </w:rPr>
              <w:t>9</w:t>
            </w:r>
            <w:r w:rsidR="00AE1743" w:rsidRPr="0014479C">
              <w:rPr>
                <w:rFonts w:asciiTheme="minorHAnsi" w:hAnsiTheme="minorHAnsi"/>
                <w:szCs w:val="24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hideMark/>
          </w:tcPr>
          <w:p w:rsidR="00AE1743" w:rsidRPr="0014479C" w:rsidRDefault="00AE1743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12.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Srce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dio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7C80"/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AE1743" w:rsidRPr="00160682" w:rsidRDefault="00AE1743" w:rsidP="001606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AE1743" w:rsidRPr="00160682" w:rsidRDefault="00AE1743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AE1743" w:rsidRPr="00160682" w:rsidRDefault="00AE1743" w:rsidP="00160682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AE1743" w:rsidRPr="00160682" w:rsidRDefault="00AE1743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AE1743" w:rsidRPr="00160682" w:rsidRDefault="00AE1743" w:rsidP="00160682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AE1743" w:rsidRPr="00160682" w:rsidRDefault="00AE1743" w:rsidP="00160682">
            <w:pPr>
              <w:jc w:val="center"/>
              <w:rPr>
                <w:b/>
              </w:rPr>
            </w:pPr>
          </w:p>
        </w:tc>
      </w:tr>
      <w:tr w:rsidR="00AE1743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AE1743" w:rsidRPr="0014479C" w:rsidRDefault="00AE1743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3F0D88">
              <w:rPr>
                <w:rFonts w:asciiTheme="minorHAnsi" w:hAnsiTheme="minorHAnsi"/>
                <w:szCs w:val="24"/>
              </w:rPr>
              <w:t>0</w:t>
            </w:r>
            <w:r w:rsidRPr="0014479C">
              <w:rPr>
                <w:rFonts w:asciiTheme="minorHAnsi" w:hAnsiTheme="minorHAnsi"/>
                <w:szCs w:val="24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</w:tcBorders>
            <w:shd w:val="clear" w:color="auto" w:fill="auto"/>
            <w:hideMark/>
          </w:tcPr>
          <w:p w:rsidR="00AE1743" w:rsidRPr="0014479C" w:rsidRDefault="00AE1743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13.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Srce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II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dio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7030A0"/>
          </w:tcPr>
          <w:p w:rsidR="00AE1743" w:rsidRPr="007B6317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7C80"/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006600"/>
          </w:tcPr>
          <w:p w:rsidR="00AE1743" w:rsidRPr="00160682" w:rsidRDefault="00AE1743" w:rsidP="00160682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0000FF"/>
          </w:tcPr>
          <w:p w:rsidR="00AE1743" w:rsidRPr="00160682" w:rsidRDefault="00AE1743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AE1743" w:rsidP="00160682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0A4776" w:rsidP="001606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AE1743" w:rsidP="00160682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160682" w:rsidRDefault="00AE1743" w:rsidP="00160682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</w:tr>
      <w:tr w:rsidR="000A4776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11</w:t>
            </w:r>
            <w:r w:rsidRPr="0014479C">
              <w:rPr>
                <w:rFonts w:asciiTheme="minorHAnsi" w:hAnsiTheme="minorHAnsi"/>
                <w:szCs w:val="24"/>
                <w:lang w:val="it-IT"/>
              </w:rPr>
              <w:t>.12.</w:t>
            </w:r>
          </w:p>
        </w:tc>
        <w:tc>
          <w:tcPr>
            <w:tcW w:w="3117" w:type="dxa"/>
            <w:gridSpan w:val="3"/>
            <w:shd w:val="clear" w:color="auto" w:fill="auto"/>
            <w:hideMark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14.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Respiratorni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sustav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</w:t>
            </w:r>
          </w:p>
        </w:tc>
        <w:tc>
          <w:tcPr>
            <w:tcW w:w="1134" w:type="dxa"/>
            <w:shd w:val="clear" w:color="auto" w:fill="7030A0"/>
          </w:tcPr>
          <w:p w:rsidR="000A4776" w:rsidRPr="007B6317" w:rsidRDefault="000A4776" w:rsidP="000A477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shd w:val="clear" w:color="auto" w:fill="7030A0"/>
          </w:tcPr>
          <w:p w:rsidR="000A4776" w:rsidRPr="007B6317" w:rsidRDefault="000A4776" w:rsidP="000A477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shd w:val="clear" w:color="auto" w:fill="7030A0"/>
          </w:tcPr>
          <w:p w:rsidR="000A4776" w:rsidRPr="007B6317" w:rsidRDefault="000A4776" w:rsidP="000A477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shd w:val="clear" w:color="auto" w:fill="FF7C80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006600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0000FF"/>
          </w:tcPr>
          <w:p w:rsidR="000A4776" w:rsidRPr="00160682" w:rsidRDefault="000A4776" w:rsidP="000A477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r w:rsidRPr="0039722D"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</w:tr>
      <w:tr w:rsidR="000A4776" w:rsidRPr="0014479C" w:rsidTr="00D312D4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12</w:t>
            </w:r>
            <w:r w:rsidRPr="0014479C">
              <w:rPr>
                <w:rFonts w:asciiTheme="minorHAnsi" w:hAnsiTheme="minorHAnsi"/>
                <w:szCs w:val="24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</w:tcBorders>
            <w:shd w:val="clear" w:color="auto" w:fill="auto"/>
            <w:hideMark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15.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Respiratorni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sustav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7030A0"/>
          </w:tcPr>
          <w:p w:rsidR="000A4776" w:rsidRPr="007B6317" w:rsidRDefault="000A4776" w:rsidP="000A477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7030A0"/>
          </w:tcPr>
          <w:p w:rsidR="000A4776" w:rsidRPr="007B6317" w:rsidRDefault="000A4776" w:rsidP="000A477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7030A0"/>
          </w:tcPr>
          <w:p w:rsidR="000A4776" w:rsidRPr="007B6317" w:rsidRDefault="000A4776" w:rsidP="000A477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7C80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6600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FF"/>
          </w:tcPr>
          <w:p w:rsidR="000A4776" w:rsidRPr="00160682" w:rsidRDefault="000A4776" w:rsidP="000A477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r w:rsidRPr="0039722D"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Bubić</w:t>
            </w:r>
            <w:proofErr w:type="spellEnd"/>
          </w:p>
        </w:tc>
      </w:tr>
      <w:tr w:rsidR="000A4776" w:rsidRPr="0014479C" w:rsidTr="00671A4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13</w:t>
            </w:r>
            <w:r w:rsidRPr="0014479C">
              <w:rPr>
                <w:rFonts w:asciiTheme="minorHAnsi" w:hAnsiTheme="minorHAnsi"/>
                <w:szCs w:val="24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16.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Krv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krvotvorni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organi 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3399"/>
          </w:tcPr>
          <w:p w:rsidR="000A4776" w:rsidRPr="007E20C7" w:rsidRDefault="000A4776" w:rsidP="000A4776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3399"/>
          </w:tcPr>
          <w:p w:rsidR="000A4776" w:rsidRPr="007E20C7" w:rsidRDefault="000A4776" w:rsidP="000A4776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FF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FF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pStyle w:val="Naslov1"/>
              <w:jc w:val="center"/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</w:pPr>
            <w:proofErr w:type="spellStart"/>
            <w:r w:rsidRPr="00160682"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160682"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r w:rsidRPr="0039722D"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proofErr w:type="spellStart"/>
            <w:r w:rsidRPr="00C643EA">
              <w:rPr>
                <w:b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pStyle w:val="Naslov1"/>
              <w:jc w:val="center"/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</w:pPr>
            <w:proofErr w:type="spellStart"/>
            <w:r w:rsidRPr="00160682"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  <w:t>Milat</w:t>
            </w:r>
            <w:proofErr w:type="spellEnd"/>
            <w:r w:rsidRPr="00160682"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60682">
              <w:rPr>
                <w:rFonts w:asciiTheme="minorHAnsi" w:eastAsiaTheme="minorEastAsia" w:hAnsiTheme="minorHAnsi" w:cs="Times New Roman"/>
                <w:bCs/>
                <w:sz w:val="16"/>
                <w:szCs w:val="16"/>
                <w:lang w:val="it-IT"/>
              </w:rPr>
              <w:t>Luetić</w:t>
            </w:r>
            <w:proofErr w:type="spellEnd"/>
          </w:p>
        </w:tc>
      </w:tr>
      <w:tr w:rsidR="000A4776" w:rsidRPr="0014479C" w:rsidTr="00671A4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16</w:t>
            </w:r>
            <w:r w:rsidRPr="0014479C">
              <w:rPr>
                <w:rFonts w:asciiTheme="minorHAnsi" w:hAnsiTheme="minorHAnsi"/>
                <w:szCs w:val="24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hideMark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17.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Krv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krvotvorni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organi II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3399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3399"/>
          </w:tcPr>
          <w:p w:rsidR="000A4776" w:rsidRPr="007E20C7" w:rsidRDefault="000A4776" w:rsidP="000A4776">
            <w:pPr>
              <w:pStyle w:val="Naslov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 w:rsidRPr="007E20C7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0000FF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0000FF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r w:rsidRPr="0039722D"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proofErr w:type="spellStart"/>
            <w:r w:rsidRPr="00C643EA">
              <w:rPr>
                <w:b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Milat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Luetić</w:t>
            </w:r>
            <w:proofErr w:type="spellEnd"/>
          </w:p>
        </w:tc>
      </w:tr>
      <w:tr w:rsidR="000A4776" w:rsidRPr="0014479C" w:rsidTr="00671A4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17.12.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A4776" w:rsidRPr="0014479C" w:rsidRDefault="000A4776" w:rsidP="000A477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18.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Bolesti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glave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vrata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3399"/>
            <w:hideMark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3399"/>
          </w:tcPr>
          <w:p w:rsidR="000A4776" w:rsidRPr="007E20C7" w:rsidRDefault="000A4776" w:rsidP="000A4776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006600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006600"/>
          </w:tcPr>
          <w:p w:rsidR="000A4776" w:rsidRPr="007E20C7" w:rsidRDefault="000A4776" w:rsidP="000A477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r w:rsidRPr="00160682">
              <w:rPr>
                <w:rFonts w:asciiTheme="minorHAnsi" w:hAnsiTheme="minorHAnsi"/>
                <w:b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r w:rsidRPr="0039722D"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Default="000A4776" w:rsidP="000A4776">
            <w:proofErr w:type="spellStart"/>
            <w:r w:rsidRPr="00C643EA">
              <w:rPr>
                <w:b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160682" w:rsidRDefault="000A4776" w:rsidP="000A4776">
            <w:pPr>
              <w:jc w:val="center"/>
              <w:rPr>
                <w:b/>
              </w:rPr>
            </w:pP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Milat</w:t>
            </w:r>
            <w:proofErr w:type="spellEnd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60682"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val="it-IT"/>
              </w:rPr>
              <w:t>Luetić</w:t>
            </w:r>
            <w:proofErr w:type="spellEnd"/>
          </w:p>
        </w:tc>
      </w:tr>
      <w:tr w:rsidR="00AE1743" w:rsidRPr="0014479C" w:rsidTr="00FB5922">
        <w:trPr>
          <w:gridAfter w:val="1"/>
          <w:wAfter w:w="15" w:type="dxa"/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E1743" w:rsidRPr="0014479C" w:rsidRDefault="007E60A2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2</w:t>
            </w:r>
            <w:r w:rsidR="003F0D88">
              <w:rPr>
                <w:rFonts w:asciiTheme="minorHAnsi" w:hAnsiTheme="minorHAnsi"/>
                <w:szCs w:val="24"/>
                <w:lang w:val="it-IT"/>
              </w:rPr>
              <w:t>0</w:t>
            </w:r>
            <w:r w:rsidR="00AE1743">
              <w:rPr>
                <w:rFonts w:asciiTheme="minorHAnsi" w:hAnsiTheme="minorHAnsi"/>
                <w:szCs w:val="24"/>
                <w:lang w:val="it-IT"/>
              </w:rPr>
              <w:t>.</w:t>
            </w:r>
            <w:r>
              <w:rPr>
                <w:rFonts w:asciiTheme="minorHAnsi" w:hAnsiTheme="minorHAnsi"/>
                <w:szCs w:val="24"/>
                <w:lang w:val="it-IT"/>
              </w:rPr>
              <w:t>12</w:t>
            </w:r>
            <w:r w:rsidR="00AE1743">
              <w:rPr>
                <w:rFonts w:asciiTheme="minorHAnsi" w:hAnsiTheme="minorHAnsi"/>
                <w:szCs w:val="24"/>
                <w:lang w:val="it-IT"/>
              </w:rPr>
              <w:t>.</w:t>
            </w:r>
          </w:p>
        </w:tc>
        <w:tc>
          <w:tcPr>
            <w:tcW w:w="14442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AE1743" w:rsidRDefault="00AE1743" w:rsidP="00AE1743">
            <w:pPr>
              <w:jc w:val="center"/>
            </w:pPr>
            <w:r>
              <w:t>P1</w:t>
            </w:r>
          </w:p>
        </w:tc>
      </w:tr>
      <w:tr w:rsidR="00AE1743" w:rsidRPr="0014479C" w:rsidTr="00FB592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743" w:rsidRPr="0014479C" w:rsidRDefault="00AE1743" w:rsidP="00AE1743">
            <w:pPr>
              <w:pStyle w:val="Naslov1"/>
            </w:pPr>
            <w:r w:rsidRPr="0014479C">
              <w:lastRenderedPageBreak/>
              <w:t>Datum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743" w:rsidRPr="0014479C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E20C7">
              <w:rPr>
                <w:rFonts w:asciiTheme="minorHAnsi" w:hAnsiTheme="minorHAnsi"/>
                <w:sz w:val="12"/>
                <w:szCs w:val="12"/>
              </w:rPr>
              <w:t>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</w:t>
            </w:r>
            <w:r w:rsidRPr="007E20C7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</w:t>
            </w:r>
            <w:r w:rsidRPr="007E20C7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E20C7">
              <w:rPr>
                <w:rFonts w:asciiTheme="minorHAnsi" w:hAnsiTheme="minorHAnsi"/>
                <w:sz w:val="12"/>
                <w:szCs w:val="12"/>
              </w:rPr>
              <w:t>S</w:t>
            </w:r>
            <w:r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743" w:rsidRPr="007E20C7" w:rsidRDefault="00AE1743" w:rsidP="00AE1743">
            <w:pPr>
              <w:pStyle w:val="Tijeloteksta"/>
              <w:spacing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V6</w:t>
            </w:r>
          </w:p>
        </w:tc>
      </w:tr>
      <w:tr w:rsidR="00AE1743" w:rsidRPr="0014479C" w:rsidTr="005E7A3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1743" w:rsidRPr="0014479C" w:rsidRDefault="00AE1743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1743" w:rsidRPr="0014479C" w:rsidRDefault="00AE1743" w:rsidP="00AE174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43" w:rsidRPr="007E20C7" w:rsidRDefault="00AE1743" w:rsidP="00AE1743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43" w:rsidRPr="007E20C7" w:rsidRDefault="00AE1743" w:rsidP="00AE1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43" w:rsidRPr="007E20C7" w:rsidRDefault="00AE1743" w:rsidP="00AE1743">
            <w:pPr>
              <w:jc w:val="center"/>
              <w:rPr>
                <w:sz w:val="16"/>
                <w:szCs w:val="16"/>
              </w:rPr>
            </w:pPr>
          </w:p>
        </w:tc>
      </w:tr>
      <w:tr w:rsidR="00934BB3" w:rsidRPr="0014479C" w:rsidTr="007851D6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02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19.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Bubrezi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1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0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0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660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660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Default="00934BB3" w:rsidP="00934BB3">
            <w:proofErr w:type="spellStart"/>
            <w:r w:rsidRPr="00C643EA">
              <w:rPr>
                <w:b/>
              </w:rPr>
              <w:t>Đolonga</w:t>
            </w:r>
            <w:proofErr w:type="spellEnd"/>
          </w:p>
        </w:tc>
      </w:tr>
      <w:tr w:rsidR="00934BB3" w:rsidRPr="0014479C" w:rsidTr="007851D6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03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20.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Bubrezi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660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660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Default="00934BB3" w:rsidP="00934BB3">
            <w:proofErr w:type="spellStart"/>
            <w:r w:rsidRPr="00C643EA">
              <w:rPr>
                <w:b/>
              </w:rPr>
              <w:t>Đolonga</w:t>
            </w:r>
            <w:proofErr w:type="spellEnd"/>
          </w:p>
        </w:tc>
      </w:tr>
      <w:tr w:rsidR="00934BB3" w:rsidRPr="0014479C" w:rsidTr="007B6317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07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23.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Jetra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bilijarni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sustav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934BB3" w:rsidRDefault="00934BB3" w:rsidP="00934BB3">
            <w:pPr>
              <w:jc w:val="center"/>
            </w:pPr>
            <w:proofErr w:type="spellStart"/>
            <w:r w:rsidRPr="008A7A77"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934BB3" w:rsidRDefault="00934BB3" w:rsidP="00934BB3">
            <w:pPr>
              <w:jc w:val="center"/>
            </w:pPr>
            <w:proofErr w:type="spellStart"/>
            <w:r w:rsidRPr="008A7A77"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FF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FF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Default="00934BB3" w:rsidP="00934BB3">
            <w:proofErr w:type="spellStart"/>
            <w:r w:rsidRPr="00C643EA">
              <w:rPr>
                <w:b/>
              </w:rPr>
              <w:t>Đolonga</w:t>
            </w:r>
            <w:proofErr w:type="spellEnd"/>
          </w:p>
        </w:tc>
      </w:tr>
      <w:tr w:rsidR="00934BB3" w:rsidRPr="0014479C" w:rsidTr="007B6317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08.</w:t>
            </w:r>
            <w:r w:rsidRPr="0014479C">
              <w:rPr>
                <w:rFonts w:asciiTheme="minorHAnsi" w:hAnsiTheme="minorHAnsi"/>
                <w:szCs w:val="24"/>
              </w:rPr>
              <w:t>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</w:tcBorders>
            <w:shd w:val="clear" w:color="auto" w:fill="auto"/>
            <w:hideMark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24.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Jetra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bilijarni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sustav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2</w:t>
            </w:r>
            <w:r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00"/>
          </w:tcPr>
          <w:p w:rsidR="00934BB3" w:rsidRDefault="00934BB3" w:rsidP="00934BB3">
            <w:pPr>
              <w:jc w:val="center"/>
            </w:pPr>
            <w:proofErr w:type="spellStart"/>
            <w:r w:rsidRPr="008A7A77"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00"/>
          </w:tcPr>
          <w:p w:rsidR="00934BB3" w:rsidRDefault="00934BB3" w:rsidP="00934BB3">
            <w:pPr>
              <w:jc w:val="center"/>
            </w:pPr>
            <w:proofErr w:type="spellStart"/>
            <w:r w:rsidRPr="008A7A77"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0000FF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0000FF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Default="00934BB3" w:rsidP="00934BB3">
            <w:proofErr w:type="spellStart"/>
            <w:r w:rsidRPr="00C643EA">
              <w:rPr>
                <w:b/>
              </w:rPr>
              <w:t>Đolonga</w:t>
            </w:r>
            <w:proofErr w:type="spellEnd"/>
          </w:p>
        </w:tc>
      </w:tr>
      <w:tr w:rsidR="00934BB3" w:rsidRPr="0014479C" w:rsidTr="007B6317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09.</w:t>
            </w:r>
            <w:r w:rsidRPr="0014479C">
              <w:rPr>
                <w:rFonts w:asciiTheme="minorHAnsi" w:hAnsiTheme="minorHAnsi"/>
                <w:szCs w:val="24"/>
              </w:rPr>
              <w:t>01.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</w:tcBorders>
            <w:shd w:val="clear" w:color="auto" w:fill="auto"/>
            <w:hideMark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25.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Gušterača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dijabetes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934BB3" w:rsidRDefault="00934BB3" w:rsidP="00934BB3">
            <w:pPr>
              <w:jc w:val="center"/>
            </w:pPr>
            <w:proofErr w:type="spellStart"/>
            <w:r w:rsidRPr="008A7A77"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934BB3" w:rsidRDefault="00934BB3" w:rsidP="00934BB3">
            <w:pPr>
              <w:jc w:val="center"/>
            </w:pPr>
            <w:proofErr w:type="spellStart"/>
            <w:r w:rsidRPr="008A7A77">
              <w:rPr>
                <w:rFonts w:asciiTheme="minorHAnsi" w:hAnsiTheme="minorHAnsi"/>
                <w:sz w:val="16"/>
                <w:szCs w:val="16"/>
              </w:rPr>
              <w:t>Glavina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0000FF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0000FF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Default="00934BB3" w:rsidP="00934BB3">
            <w:proofErr w:type="spellStart"/>
            <w:r w:rsidRPr="00C643EA">
              <w:rPr>
                <w:b/>
              </w:rPr>
              <w:t>Đolonga</w:t>
            </w:r>
            <w:proofErr w:type="spellEnd"/>
          </w:p>
        </w:tc>
      </w:tr>
      <w:tr w:rsidR="00934BB3" w:rsidRPr="0014479C" w:rsidTr="000B1779">
        <w:trPr>
          <w:cantSplit/>
          <w:trHeight w:val="348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34BB3" w:rsidRPr="0014479C" w:rsidRDefault="00934BB3" w:rsidP="00934BB3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21.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Probavni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sustav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F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808080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E20C7">
              <w:rPr>
                <w:rFonts w:asciiTheme="minorHAnsi" w:hAnsiTheme="minorHAnsi"/>
                <w:sz w:val="16"/>
                <w:szCs w:val="16"/>
              </w:rPr>
              <w:t xml:space="preserve">Beljan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00FF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00FF"/>
          </w:tcPr>
          <w:p w:rsidR="00934BB3" w:rsidRPr="007E20C7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6600"/>
          </w:tcPr>
          <w:p w:rsidR="00934BB3" w:rsidRPr="00B34DEC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66FFFF"/>
          </w:tcPr>
          <w:p w:rsidR="00934BB3" w:rsidRPr="00B34DEC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pStyle w:val="Naslov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48185F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Marin-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B34DEC" w:rsidRDefault="00934BB3" w:rsidP="00934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34BB3" w:rsidRPr="00160682" w:rsidRDefault="00934BB3" w:rsidP="00934BB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</w:tr>
      <w:tr w:rsidR="0048185F" w:rsidRPr="0014479C" w:rsidTr="000B1779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22.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Probavni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sustav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80808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E20C7">
              <w:rPr>
                <w:rFonts w:asciiTheme="minorHAnsi" w:hAnsiTheme="minorHAnsi"/>
                <w:sz w:val="16"/>
                <w:szCs w:val="16"/>
              </w:rPr>
              <w:t>Beljan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660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66FFFF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pStyle w:val="Naslov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r w:rsidRPr="009308BC">
              <w:rPr>
                <w:rFonts w:asciiTheme="minorHAnsi" w:hAnsiTheme="minorHAnsi"/>
                <w:sz w:val="16"/>
                <w:szCs w:val="16"/>
              </w:rPr>
              <w:t>Marin-</w:t>
            </w:r>
            <w:proofErr w:type="spellStart"/>
            <w:r w:rsidRPr="009308BC">
              <w:rPr>
                <w:rFonts w:asciiTheme="minorHAnsi" w:hAnsiTheme="minorHAnsi"/>
                <w:sz w:val="16"/>
                <w:szCs w:val="16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pPr>
              <w:jc w:val="center"/>
            </w:pPr>
            <w:proofErr w:type="spellStart"/>
            <w:r w:rsidRPr="006A5333">
              <w:rPr>
                <w:rFonts w:asciiTheme="minorHAnsi" w:hAnsiTheme="minorHAnsi"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160682" w:rsidRDefault="0048185F" w:rsidP="0048185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</w:tr>
      <w:tr w:rsidR="0048185F" w:rsidRPr="0014479C" w:rsidTr="00DF5F06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26.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Muški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spolni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sustav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7030A0"/>
          </w:tcPr>
          <w:p w:rsidR="0048185F" w:rsidRPr="007B6317" w:rsidRDefault="0048185F" w:rsidP="0048185F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7030A0"/>
          </w:tcPr>
          <w:p w:rsidR="0048185F" w:rsidRPr="007B6317" w:rsidRDefault="0048185F" w:rsidP="0048185F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7030A0"/>
          </w:tcPr>
          <w:p w:rsidR="0048185F" w:rsidRPr="007B6317" w:rsidRDefault="0048185F" w:rsidP="0048185F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660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66FFFF"/>
          </w:tcPr>
          <w:p w:rsidR="0048185F" w:rsidRPr="00B34DEC" w:rsidRDefault="0048185F" w:rsidP="0048185F">
            <w:pPr>
              <w:jc w:val="center"/>
              <w:rPr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48185F" w:rsidRPr="00B34DEC" w:rsidRDefault="00DF5F06" w:rsidP="00481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Beljan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pStyle w:val="Naslov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r w:rsidRPr="009308BC">
              <w:rPr>
                <w:rFonts w:asciiTheme="minorHAnsi" w:hAnsiTheme="minorHAnsi"/>
                <w:sz w:val="16"/>
                <w:szCs w:val="16"/>
              </w:rPr>
              <w:t>Marin-</w:t>
            </w:r>
            <w:proofErr w:type="spellStart"/>
            <w:r w:rsidRPr="009308BC">
              <w:rPr>
                <w:rFonts w:asciiTheme="minorHAnsi" w:hAnsiTheme="minorHAnsi"/>
                <w:sz w:val="16"/>
                <w:szCs w:val="16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pPr>
              <w:jc w:val="center"/>
            </w:pPr>
            <w:proofErr w:type="spellStart"/>
            <w:r w:rsidRPr="006A5333">
              <w:rPr>
                <w:rFonts w:asciiTheme="minorHAnsi" w:hAnsiTheme="minorHAnsi"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160682" w:rsidRDefault="0048185F" w:rsidP="0048185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</w:tr>
      <w:tr w:rsidR="00DF5F06" w:rsidRPr="0014479C" w:rsidTr="00DF5F06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DF5F06" w:rsidRPr="0014479C" w:rsidRDefault="00DF5F06" w:rsidP="00DF5F0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</w:tcBorders>
            <w:shd w:val="clear" w:color="auto" w:fill="auto"/>
            <w:hideMark/>
          </w:tcPr>
          <w:p w:rsidR="00DF5F06" w:rsidRPr="0014479C" w:rsidRDefault="00DF5F06" w:rsidP="00DF5F0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27. </w:t>
            </w:r>
            <w:r w:rsidRPr="0014479C">
              <w:rPr>
                <w:rFonts w:asciiTheme="minorHAnsi" w:hAnsiTheme="minorHAnsi"/>
                <w:szCs w:val="24"/>
                <w:lang w:val="pt-BR"/>
              </w:rPr>
              <w:t>Ženski spolni sustav 1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7030A0"/>
          </w:tcPr>
          <w:p w:rsidR="00DF5F06" w:rsidRPr="007B6317" w:rsidRDefault="00DF5F06" w:rsidP="00DF5F0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7030A0"/>
          </w:tcPr>
          <w:p w:rsidR="00DF5F06" w:rsidRPr="007B6317" w:rsidRDefault="00DF5F06" w:rsidP="00DF5F0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7030A0"/>
          </w:tcPr>
          <w:p w:rsidR="00DF5F06" w:rsidRPr="007B6317" w:rsidRDefault="00DF5F06" w:rsidP="00DF5F0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92D050"/>
          </w:tcPr>
          <w:p w:rsidR="00DF5F06" w:rsidRDefault="00DF5F06" w:rsidP="00DF5F06">
            <w:proofErr w:type="spellStart"/>
            <w:r w:rsidRPr="00D2714C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66FFFF"/>
          </w:tcPr>
          <w:p w:rsidR="00DF5F06" w:rsidRPr="00B34DEC" w:rsidRDefault="00DF5F06" w:rsidP="00DF5F06">
            <w:pPr>
              <w:jc w:val="center"/>
              <w:rPr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5F06" w:rsidRDefault="00DF5F06" w:rsidP="00DF5F06">
            <w:r w:rsidRPr="00607A41">
              <w:rPr>
                <w:sz w:val="16"/>
                <w:szCs w:val="16"/>
              </w:rPr>
              <w:t>Beljan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Pr="00B34DEC" w:rsidRDefault="00DF5F06" w:rsidP="00DF5F06">
            <w:pPr>
              <w:pStyle w:val="Naslov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r w:rsidRPr="009308BC">
              <w:rPr>
                <w:rFonts w:asciiTheme="minorHAnsi" w:hAnsiTheme="minorHAnsi"/>
                <w:sz w:val="16"/>
                <w:szCs w:val="16"/>
              </w:rPr>
              <w:t>Marin-</w:t>
            </w:r>
            <w:proofErr w:type="spellStart"/>
            <w:r w:rsidRPr="009308BC">
              <w:rPr>
                <w:rFonts w:asciiTheme="minorHAnsi" w:hAnsiTheme="minorHAnsi"/>
                <w:sz w:val="16"/>
                <w:szCs w:val="16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pPr>
              <w:jc w:val="center"/>
            </w:pPr>
            <w:proofErr w:type="spellStart"/>
            <w:r w:rsidRPr="006A5333">
              <w:rPr>
                <w:rFonts w:asciiTheme="minorHAnsi" w:hAnsiTheme="minorHAnsi"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Pr="00160682" w:rsidRDefault="00DF5F06" w:rsidP="00DF5F0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</w:tr>
      <w:tr w:rsidR="00DF5F06" w:rsidRPr="0014479C" w:rsidTr="00DF5F06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F5F06" w:rsidRPr="0014479C" w:rsidRDefault="00DF5F06" w:rsidP="00DF5F0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16.</w:t>
            </w:r>
            <w:r w:rsidRPr="0014479C">
              <w:rPr>
                <w:rFonts w:asciiTheme="minorHAnsi" w:hAnsiTheme="minorHAnsi"/>
                <w:szCs w:val="24"/>
              </w:rPr>
              <w:t>01.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</w:tcBorders>
            <w:shd w:val="clear" w:color="auto" w:fill="auto"/>
            <w:hideMark/>
          </w:tcPr>
          <w:p w:rsidR="00DF5F06" w:rsidRPr="0014479C" w:rsidRDefault="00DF5F06" w:rsidP="00DF5F0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fi-FI"/>
              </w:rPr>
            </w:pPr>
            <w:r w:rsidRPr="0014479C">
              <w:rPr>
                <w:rFonts w:asciiTheme="minorHAnsi" w:hAnsiTheme="minorHAnsi"/>
                <w:szCs w:val="24"/>
                <w:lang w:val="fi-FI"/>
              </w:rPr>
              <w:t>28. Ženski spolni sustav 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7030A0"/>
          </w:tcPr>
          <w:p w:rsidR="00DF5F06" w:rsidRPr="007B6317" w:rsidRDefault="00DF5F06" w:rsidP="00DF5F0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7030A0"/>
          </w:tcPr>
          <w:p w:rsidR="00DF5F06" w:rsidRPr="007B6317" w:rsidRDefault="00DF5F06" w:rsidP="00DF5F0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7030A0"/>
          </w:tcPr>
          <w:p w:rsidR="00DF5F06" w:rsidRPr="007B6317" w:rsidRDefault="00DF5F06" w:rsidP="00DF5F06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</w:tcPr>
          <w:p w:rsidR="00DF5F06" w:rsidRDefault="00DF5F06" w:rsidP="00DF5F06">
            <w:proofErr w:type="spellStart"/>
            <w:r w:rsidRPr="00D2714C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DF5F06" w:rsidRPr="00B34DEC" w:rsidRDefault="00DF5F06" w:rsidP="00DF5F06">
            <w:pPr>
              <w:jc w:val="center"/>
              <w:rPr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5F06" w:rsidRDefault="00DF5F06" w:rsidP="00DF5F06">
            <w:r w:rsidRPr="00607A41">
              <w:rPr>
                <w:sz w:val="16"/>
                <w:szCs w:val="16"/>
              </w:rPr>
              <w:t>Beljan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Pr="00B34DEC" w:rsidRDefault="00DF5F06" w:rsidP="00DF5F06">
            <w:pPr>
              <w:pStyle w:val="Naslov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r w:rsidRPr="009308BC">
              <w:rPr>
                <w:rFonts w:asciiTheme="minorHAnsi" w:hAnsiTheme="minorHAnsi"/>
                <w:sz w:val="16"/>
                <w:szCs w:val="16"/>
              </w:rPr>
              <w:t>Marin-</w:t>
            </w:r>
            <w:proofErr w:type="spellStart"/>
            <w:r w:rsidRPr="009308BC">
              <w:rPr>
                <w:rFonts w:asciiTheme="minorHAnsi" w:hAnsiTheme="minorHAnsi"/>
                <w:sz w:val="16"/>
                <w:szCs w:val="16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pPr>
              <w:jc w:val="center"/>
            </w:pPr>
            <w:proofErr w:type="spellStart"/>
            <w:r w:rsidRPr="006A5333">
              <w:rPr>
                <w:rFonts w:asciiTheme="minorHAnsi" w:hAnsiTheme="minorHAnsi"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Pr="00160682" w:rsidRDefault="00DF5F06" w:rsidP="00DF5F0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Pavlov</w:t>
            </w:r>
          </w:p>
        </w:tc>
      </w:tr>
      <w:tr w:rsidR="0048185F" w:rsidRPr="0014479C" w:rsidTr="00D312D4">
        <w:trPr>
          <w:cantSplit/>
          <w:trHeight w:val="37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17.</w:t>
            </w:r>
            <w:r w:rsidRPr="0014479C">
              <w:rPr>
                <w:rFonts w:asciiTheme="minorHAnsi" w:hAnsiTheme="minorHAnsi"/>
                <w:szCs w:val="24"/>
              </w:rPr>
              <w:t>01.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29. 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Dojka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7030A0"/>
          </w:tcPr>
          <w:p w:rsidR="0048185F" w:rsidRPr="007B6317" w:rsidRDefault="0048185F" w:rsidP="0048185F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7030A0"/>
          </w:tcPr>
          <w:p w:rsidR="0048185F" w:rsidRPr="007B6317" w:rsidRDefault="0048185F" w:rsidP="0048185F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7030A0"/>
          </w:tcPr>
          <w:p w:rsidR="0048185F" w:rsidRPr="007B6317" w:rsidRDefault="0048185F" w:rsidP="0048185F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92D050"/>
          </w:tcPr>
          <w:p w:rsidR="0048185F" w:rsidRDefault="0048185F" w:rsidP="0048185F">
            <w:proofErr w:type="spellStart"/>
            <w:r w:rsidRPr="00D2714C">
              <w:rPr>
                <w:rFonts w:asciiTheme="minorHAnsi" w:hAnsiTheme="minorHAnsi"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DF5F06" w:rsidP="0048185F">
            <w:pPr>
              <w:pStyle w:val="Naslov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eastAsiaTheme="minorEastAsia" w:hAnsiTheme="minorHAnsi" w:cs="Times New Roman"/>
                <w:b w:val="0"/>
                <w:bCs/>
                <w:sz w:val="16"/>
                <w:szCs w:val="16"/>
                <w:lang w:val="it-IT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proofErr w:type="spellStart"/>
            <w:r w:rsidRPr="005E388B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</w:tr>
      <w:tr w:rsidR="0048185F" w:rsidRPr="0014479C" w:rsidTr="00934BB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20.</w:t>
            </w:r>
            <w:r w:rsidRPr="0014479C">
              <w:rPr>
                <w:rFonts w:asciiTheme="minorHAnsi" w:hAnsiTheme="minorHAnsi"/>
                <w:szCs w:val="24"/>
              </w:rPr>
              <w:t>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30.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Bolesti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endokrinog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sustava</w:t>
            </w:r>
            <w:proofErr w:type="spellEnd"/>
            <w:r w:rsidRPr="0014479C">
              <w:rPr>
                <w:rFonts w:asciiTheme="minorHAnsi" w:hAnsiTheme="minorHAnsi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660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660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 w:cs="Tahoma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 w:cs="Tahoma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Default="0048185F" w:rsidP="0048185F"/>
        </w:tc>
      </w:tr>
      <w:tr w:rsidR="0048185F" w:rsidRPr="0014479C" w:rsidTr="00934BB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31.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Bolesti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endokrinog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sustava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660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660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4DEC">
              <w:rPr>
                <w:rFonts w:asciiTheme="minorHAnsi" w:hAnsiTheme="minorHAnsi"/>
                <w:sz w:val="16"/>
                <w:szCs w:val="16"/>
              </w:rPr>
              <w:t>Beljan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proofErr w:type="spellStart"/>
            <w:r w:rsidRPr="005E388B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</w:tr>
      <w:tr w:rsidR="0048185F" w:rsidRPr="0014479C" w:rsidTr="00653161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22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 w:rsidRPr="0014479C">
              <w:rPr>
                <w:rFonts w:asciiTheme="minorHAnsi" w:hAnsiTheme="minorHAnsi"/>
                <w:szCs w:val="24"/>
              </w:rPr>
              <w:t xml:space="preserve">32. </w:t>
            </w:r>
            <w:proofErr w:type="spellStart"/>
            <w:r w:rsidRPr="0014479C">
              <w:rPr>
                <w:rFonts w:asciiTheme="minorHAnsi" w:hAnsiTheme="minorHAnsi"/>
                <w:szCs w:val="24"/>
              </w:rPr>
              <w:t>Koža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7030A0"/>
          </w:tcPr>
          <w:p w:rsidR="0048185F" w:rsidRPr="007B6317" w:rsidRDefault="0048185F" w:rsidP="0048185F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7B6317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92D05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317B29">
              <w:rPr>
                <w:rFonts w:asciiTheme="minorHAnsi" w:hAnsiTheme="minorHAnsi"/>
                <w:bCs/>
                <w:sz w:val="16"/>
                <w:szCs w:val="16"/>
              </w:rPr>
              <w:t>Mrklić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66FF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66FF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808080"/>
          </w:tcPr>
          <w:p w:rsidR="0048185F" w:rsidRPr="00B34DEC" w:rsidRDefault="0048185F" w:rsidP="0048185F">
            <w:pPr>
              <w:jc w:val="center"/>
              <w:rPr>
                <w:sz w:val="16"/>
                <w:szCs w:val="16"/>
              </w:rPr>
            </w:pPr>
            <w:r w:rsidRPr="00B34DEC">
              <w:rPr>
                <w:rFonts w:asciiTheme="minorHAnsi" w:hAnsiTheme="minorHAnsi"/>
                <w:sz w:val="16"/>
                <w:szCs w:val="16"/>
              </w:rPr>
              <w:t>Beljan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proofErr w:type="spellStart"/>
            <w:r w:rsidRPr="005E388B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</w:tr>
      <w:tr w:rsidR="0048185F" w:rsidRPr="0014479C" w:rsidTr="00934BB3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23</w:t>
            </w:r>
            <w:r w:rsidRPr="0014479C">
              <w:rPr>
                <w:rFonts w:asciiTheme="minorHAnsi" w:hAnsiTheme="minorHAnsi"/>
                <w:szCs w:val="24"/>
              </w:rPr>
              <w:t>.01.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33.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Kosti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meka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tkiva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7C8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0000FF"/>
          </w:tcPr>
          <w:p w:rsidR="0048185F" w:rsidRDefault="0048185F" w:rsidP="0048185F">
            <w:proofErr w:type="spellStart"/>
            <w:r w:rsidRPr="00943B6B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66FF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66FF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Ćaleta</w:t>
            </w:r>
            <w:proofErr w:type="spellEnd"/>
            <w:r w:rsidRPr="00B34DEC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 xml:space="preserve"> Rade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r w:rsidRPr="00B34DEC">
              <w:rPr>
                <w:rFonts w:asciiTheme="minorHAnsi" w:hAnsiTheme="minorHAnsi"/>
                <w:sz w:val="16"/>
                <w:szCs w:val="16"/>
              </w:rPr>
              <w:t>Pavlović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</w:pPr>
            <w:proofErr w:type="spellStart"/>
            <w:r w:rsidRPr="00B34DEC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48185F" w:rsidRPr="00B34DEC" w:rsidRDefault="0048185F" w:rsidP="0048185F">
            <w:pPr>
              <w:jc w:val="center"/>
              <w:rPr>
                <w:sz w:val="16"/>
                <w:szCs w:val="16"/>
              </w:rPr>
            </w:pPr>
            <w:r w:rsidRPr="00B34DEC">
              <w:rPr>
                <w:rFonts w:asciiTheme="minorHAnsi" w:hAnsiTheme="minorHAnsi"/>
                <w:sz w:val="16"/>
                <w:szCs w:val="16"/>
              </w:rPr>
              <w:t>Beljan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proofErr w:type="spellStart"/>
            <w:r w:rsidRPr="005E388B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</w:tr>
      <w:tr w:rsidR="0048185F" w:rsidRPr="0014479C" w:rsidTr="00934BB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24.01.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34.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Zglobovi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,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živci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i </w:t>
            </w:r>
            <w:proofErr w:type="spellStart"/>
            <w:r w:rsidRPr="0014479C">
              <w:rPr>
                <w:rFonts w:asciiTheme="minorHAnsi" w:hAnsiTheme="minorHAnsi"/>
                <w:szCs w:val="24"/>
                <w:lang w:val="it-IT"/>
              </w:rPr>
              <w:t>mišići</w:t>
            </w:r>
            <w:proofErr w:type="spellEnd"/>
            <w:r w:rsidRPr="0014479C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7C8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00FF"/>
          </w:tcPr>
          <w:p w:rsidR="0048185F" w:rsidRDefault="0048185F" w:rsidP="0048185F">
            <w:proofErr w:type="spellStart"/>
            <w:r w:rsidRPr="00943B6B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66FF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66FF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660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DF5F06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4DEC">
              <w:rPr>
                <w:rFonts w:asciiTheme="minorHAnsi" w:hAnsiTheme="minorHAnsi"/>
                <w:sz w:val="16"/>
                <w:szCs w:val="16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pStyle w:val="Naslov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eastAsiaTheme="minorEastAsia" w:hAnsiTheme="minorHAnsi" w:cs="Times New Roman"/>
                <w:b w:val="0"/>
                <w:color w:val="auto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DF5F06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8185F" w:rsidRDefault="0048185F" w:rsidP="0048185F">
            <w:proofErr w:type="spellStart"/>
            <w:r w:rsidRPr="005E388B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</w:tr>
      <w:tr w:rsidR="0048185F" w:rsidRPr="0014479C" w:rsidTr="00934BB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27.01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185F" w:rsidRPr="0014479C" w:rsidRDefault="0048185F" w:rsidP="0048185F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it-IT"/>
              </w:rPr>
            </w:pPr>
            <w:r w:rsidRPr="0014479C">
              <w:rPr>
                <w:rFonts w:asciiTheme="minorHAnsi" w:hAnsiTheme="minorHAnsi"/>
                <w:szCs w:val="24"/>
                <w:lang w:val="pt-BR"/>
              </w:rPr>
              <w:t>35. CNS I dio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bCs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7C8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7C8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Tahoma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66FFFF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B34DEC" w:rsidRDefault="0048185F" w:rsidP="0048185F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14479C" w:rsidRDefault="0048185F" w:rsidP="0048185F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14479C" w:rsidRDefault="0048185F" w:rsidP="0048185F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Pr="007E20C7" w:rsidRDefault="0048185F" w:rsidP="004818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48185F" w:rsidRDefault="0048185F" w:rsidP="0048185F"/>
        </w:tc>
      </w:tr>
      <w:tr w:rsidR="00DF5F06" w:rsidRPr="0014479C" w:rsidTr="00934BB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F5F06" w:rsidRPr="0014479C" w:rsidRDefault="00DF5F06" w:rsidP="00DF5F0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28</w:t>
            </w:r>
            <w:r w:rsidRPr="0014479C">
              <w:rPr>
                <w:rFonts w:asciiTheme="minorHAnsi" w:hAnsiTheme="minorHAnsi"/>
                <w:szCs w:val="24"/>
              </w:rPr>
              <w:t>.0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14479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F5F06" w:rsidRPr="0014479C" w:rsidRDefault="00DF5F06" w:rsidP="00DF5F0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pt-BR"/>
              </w:rPr>
            </w:pPr>
            <w:r w:rsidRPr="0014479C">
              <w:rPr>
                <w:rFonts w:asciiTheme="minorHAnsi" w:hAnsiTheme="minorHAnsi"/>
                <w:szCs w:val="24"/>
                <w:lang w:val="pt-BR"/>
              </w:rPr>
              <w:t>36. CNS II dio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DF5F06" w:rsidRPr="007E20C7" w:rsidRDefault="00DF5F06" w:rsidP="00DF5F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7C80"/>
          </w:tcPr>
          <w:p w:rsidR="00DF5F06" w:rsidRPr="007E20C7" w:rsidRDefault="00DF5F06" w:rsidP="00DF5F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7C80"/>
          </w:tcPr>
          <w:p w:rsidR="00DF5F06" w:rsidRPr="007E20C7" w:rsidRDefault="00DF5F06" w:rsidP="00DF5F0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66FFFF"/>
          </w:tcPr>
          <w:p w:rsidR="00DF5F06" w:rsidRPr="007E20C7" w:rsidRDefault="00DF5F06" w:rsidP="00DF5F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6600"/>
          </w:tcPr>
          <w:p w:rsidR="00DF5F06" w:rsidRPr="00B34DEC" w:rsidRDefault="00DF5F06" w:rsidP="00DF5F06">
            <w:pPr>
              <w:jc w:val="center"/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00FF"/>
          </w:tcPr>
          <w:p w:rsidR="00DF5F06" w:rsidRDefault="00DF5F06" w:rsidP="00DF5F06">
            <w:pPr>
              <w:jc w:val="center"/>
            </w:pPr>
            <w:proofErr w:type="spellStart"/>
            <w:r w:rsidRPr="00E25233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Pr="00AA279B" w:rsidRDefault="00DF5F06" w:rsidP="00DF5F06">
            <w:pPr>
              <w:jc w:val="center"/>
            </w:pPr>
            <w:proofErr w:type="spellStart"/>
            <w:r w:rsidRPr="00AA279B">
              <w:rPr>
                <w:rFonts w:asciiTheme="minorHAnsi" w:eastAsiaTheme="minorEastAsia" w:hAnsiTheme="minorHAnsi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proofErr w:type="spellStart"/>
            <w:r w:rsidRPr="005B2290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pPr>
              <w:jc w:val="center"/>
            </w:pPr>
            <w:proofErr w:type="spellStart"/>
            <w:r w:rsidRPr="004848E9">
              <w:rPr>
                <w:rFonts w:asciiTheme="minorHAnsi" w:hAnsiTheme="minorHAnsi"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proofErr w:type="spellStart"/>
            <w:r w:rsidRPr="005E388B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</w:tr>
      <w:tr w:rsidR="00DF5F06" w:rsidRPr="0014479C" w:rsidTr="00934BB3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F5F06" w:rsidRPr="0014479C" w:rsidRDefault="00DF5F06" w:rsidP="00DF5F0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29</w:t>
            </w:r>
            <w:r w:rsidRPr="0014479C">
              <w:rPr>
                <w:rFonts w:asciiTheme="minorHAnsi" w:hAnsiTheme="minorHAnsi"/>
                <w:szCs w:val="24"/>
              </w:rPr>
              <w:t>.0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14479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F5F06" w:rsidRPr="0014479C" w:rsidRDefault="00DF5F06" w:rsidP="00DF5F06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  <w:lang w:val="pt-BR"/>
              </w:rPr>
            </w:pPr>
            <w:r w:rsidRPr="0014479C">
              <w:rPr>
                <w:rFonts w:asciiTheme="minorHAnsi" w:hAnsiTheme="minorHAnsi"/>
                <w:szCs w:val="24"/>
                <w:lang w:val="pt-BR"/>
              </w:rPr>
              <w:t>37. CNS III dio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00B0F0"/>
            <w:hideMark/>
          </w:tcPr>
          <w:p w:rsidR="00DF5F06" w:rsidRPr="007E20C7" w:rsidRDefault="00DF5F06" w:rsidP="00DF5F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7C80"/>
          </w:tcPr>
          <w:p w:rsidR="00DF5F06" w:rsidRPr="007E20C7" w:rsidRDefault="00DF5F06" w:rsidP="00DF5F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7C80"/>
          </w:tcPr>
          <w:p w:rsidR="00DF5F06" w:rsidRPr="007E20C7" w:rsidRDefault="00DF5F06" w:rsidP="00DF5F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/>
                <w:sz w:val="16"/>
                <w:szCs w:val="16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FFFF"/>
          </w:tcPr>
          <w:p w:rsidR="00DF5F06" w:rsidRPr="007E20C7" w:rsidRDefault="00DF5F06" w:rsidP="00DF5F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E20C7">
              <w:rPr>
                <w:rFonts w:asciiTheme="minorHAnsi" w:hAnsiTheme="minorHAnsi" w:cs="Tahoma"/>
                <w:sz w:val="16"/>
                <w:szCs w:val="16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6600"/>
          </w:tcPr>
          <w:p w:rsidR="00DF5F06" w:rsidRPr="00B34DEC" w:rsidRDefault="00DF5F06" w:rsidP="00DF5F06">
            <w:pPr>
              <w:jc w:val="center"/>
            </w:pPr>
            <w:proofErr w:type="spellStart"/>
            <w:r w:rsidRPr="00B34DEC">
              <w:rPr>
                <w:rFonts w:asciiTheme="minorHAnsi" w:hAnsiTheme="minorHAnsi"/>
                <w:sz w:val="16"/>
                <w:szCs w:val="16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00FF"/>
          </w:tcPr>
          <w:p w:rsidR="00DF5F06" w:rsidRDefault="00DF5F06" w:rsidP="00DF5F06">
            <w:pPr>
              <w:jc w:val="center"/>
            </w:pPr>
            <w:proofErr w:type="spellStart"/>
            <w:r w:rsidRPr="00E25233">
              <w:rPr>
                <w:rFonts w:asciiTheme="minorHAnsi" w:hAnsiTheme="minorHAnsi"/>
                <w:sz w:val="16"/>
                <w:szCs w:val="16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Pr="00AA279B" w:rsidRDefault="00DF5F06" w:rsidP="00DF5F06">
            <w:pPr>
              <w:jc w:val="center"/>
            </w:pPr>
            <w:proofErr w:type="spellStart"/>
            <w:r w:rsidRPr="00AA279B">
              <w:rPr>
                <w:rFonts w:asciiTheme="minorHAnsi" w:eastAsiaTheme="minorEastAsia" w:hAnsiTheme="minorHAnsi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proofErr w:type="spellStart"/>
            <w:r w:rsidRPr="005B2290">
              <w:rPr>
                <w:rFonts w:asciiTheme="minorHAnsi" w:eastAsiaTheme="minorEastAsia" w:hAnsiTheme="minorHAnsi"/>
                <w:sz w:val="16"/>
                <w:szCs w:val="16"/>
                <w:lang w:val="it-IT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pPr>
              <w:jc w:val="center"/>
            </w:pPr>
            <w:proofErr w:type="spellStart"/>
            <w:r w:rsidRPr="004848E9">
              <w:rPr>
                <w:rFonts w:asciiTheme="minorHAnsi" w:hAnsiTheme="minorHAnsi"/>
                <w:sz w:val="16"/>
                <w:szCs w:val="16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F5F06" w:rsidRDefault="00DF5F06" w:rsidP="00DF5F06">
            <w:proofErr w:type="spellStart"/>
            <w:r w:rsidRPr="005E388B">
              <w:rPr>
                <w:rFonts w:asciiTheme="minorHAnsi" w:eastAsiaTheme="minorEastAsia" w:hAnsiTheme="minorHAnsi"/>
                <w:bCs/>
                <w:sz w:val="16"/>
                <w:szCs w:val="16"/>
                <w:lang w:val="it-IT"/>
              </w:rPr>
              <w:t>Grubišić</w:t>
            </w:r>
            <w:proofErr w:type="spellEnd"/>
          </w:p>
        </w:tc>
      </w:tr>
      <w:tr w:rsidR="00720058" w:rsidRPr="0014479C" w:rsidTr="00FB5922">
        <w:trPr>
          <w:gridAfter w:val="1"/>
          <w:wAfter w:w="15" w:type="dxa"/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0058" w:rsidRDefault="003F0D88" w:rsidP="00720058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  <w:r w:rsidR="00720058">
              <w:rPr>
                <w:rFonts w:asciiTheme="minorHAnsi" w:hAnsiTheme="minorHAnsi"/>
                <w:szCs w:val="24"/>
              </w:rPr>
              <w:t>.02.</w:t>
            </w:r>
          </w:p>
          <w:p w:rsidR="00720058" w:rsidRPr="0014479C" w:rsidRDefault="00720058" w:rsidP="00720058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442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058" w:rsidRDefault="00DF5F06" w:rsidP="00720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P1 I P2</w:t>
            </w:r>
            <w:bookmarkStart w:id="0" w:name="_GoBack"/>
            <w:bookmarkEnd w:id="0"/>
          </w:p>
        </w:tc>
      </w:tr>
      <w:tr w:rsidR="00720058" w:rsidRPr="0014479C" w:rsidTr="007E20C7">
        <w:trPr>
          <w:gridAfter w:val="1"/>
          <w:wAfter w:w="15" w:type="dxa"/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0058" w:rsidRPr="0014479C" w:rsidRDefault="003F0D88" w:rsidP="00720058">
            <w:pPr>
              <w:pStyle w:val="Tijeloteksta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10</w:t>
            </w:r>
            <w:r w:rsidR="00720058">
              <w:rPr>
                <w:rFonts w:asciiTheme="minorHAnsi" w:hAnsiTheme="minorHAnsi"/>
                <w:szCs w:val="24"/>
              </w:rPr>
              <w:t>.02.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720058" w:rsidRDefault="00720058" w:rsidP="00720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720058" w:rsidRDefault="00720058" w:rsidP="00720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7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0058" w:rsidRPr="0014479C" w:rsidRDefault="00720058" w:rsidP="00720058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Završni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usmeni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058" w:rsidRDefault="00720058" w:rsidP="00720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058" w:rsidRDefault="00720058" w:rsidP="00720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058" w:rsidRDefault="00720058" w:rsidP="0072005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7F2DE6" w:rsidRDefault="007F2DE6" w:rsidP="007F2DE6">
      <w:pPr>
        <w:ind w:left="360"/>
      </w:pPr>
    </w:p>
    <w:p w:rsidR="001D2035" w:rsidRDefault="001D2035">
      <w:pPr>
        <w:rPr>
          <w:rFonts w:ascii="Tahoma" w:hAnsi="Tahoma" w:cs="Tahoma"/>
          <w:b/>
          <w:sz w:val="32"/>
          <w:szCs w:val="32"/>
        </w:rPr>
      </w:pPr>
    </w:p>
    <w:p w:rsidR="001D2035" w:rsidRDefault="001D2035">
      <w:pPr>
        <w:rPr>
          <w:rFonts w:ascii="Tahoma" w:hAnsi="Tahoma" w:cs="Tahoma"/>
          <w:b/>
          <w:sz w:val="32"/>
          <w:szCs w:val="32"/>
        </w:rPr>
      </w:pPr>
    </w:p>
    <w:p w:rsidR="00D4326A" w:rsidRPr="003F12DB" w:rsidRDefault="009D5BFA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Ukupan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broj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sati: 210</w:t>
      </w:r>
    </w:p>
    <w:p w:rsidR="009D5BFA" w:rsidRPr="003F12DB" w:rsidRDefault="009D5BFA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Ukupan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broj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predavanja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: 74 h </w:t>
      </w:r>
    </w:p>
    <w:p w:rsidR="009D5BFA" w:rsidRPr="003F12DB" w:rsidRDefault="009D5BFA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Ukupan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broj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seminara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: 74 h x </w:t>
      </w:r>
      <w:r w:rsidR="00D11807">
        <w:rPr>
          <w:rFonts w:ascii="Tahoma" w:hAnsi="Tahoma" w:cs="Tahoma"/>
          <w:b/>
          <w:sz w:val="32"/>
          <w:szCs w:val="32"/>
        </w:rPr>
        <w:t>3</w:t>
      </w:r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grup</w:t>
      </w:r>
      <w:r w:rsidR="00D11807">
        <w:rPr>
          <w:rFonts w:ascii="Tahoma" w:hAnsi="Tahoma" w:cs="Tahoma"/>
          <w:b/>
          <w:sz w:val="32"/>
          <w:szCs w:val="32"/>
        </w:rPr>
        <w:t>e</w:t>
      </w:r>
      <w:proofErr w:type="spellEnd"/>
    </w:p>
    <w:p w:rsidR="00CA690C" w:rsidRPr="003F12DB" w:rsidRDefault="009D5BFA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Ukupan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broj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vježbi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: 62 h x </w:t>
      </w:r>
      <w:r w:rsidR="001C4853">
        <w:rPr>
          <w:rFonts w:ascii="Tahoma" w:hAnsi="Tahoma" w:cs="Tahoma"/>
          <w:b/>
          <w:sz w:val="32"/>
          <w:szCs w:val="32"/>
        </w:rPr>
        <w:t>6</w:t>
      </w:r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proofErr w:type="gramStart"/>
      <w:r w:rsidRPr="003F12DB">
        <w:rPr>
          <w:rFonts w:ascii="Tahoma" w:hAnsi="Tahoma" w:cs="Tahoma"/>
          <w:b/>
          <w:sz w:val="32"/>
          <w:szCs w:val="32"/>
        </w:rPr>
        <w:t>grup</w:t>
      </w:r>
      <w:r w:rsidR="00D11807">
        <w:rPr>
          <w:rFonts w:ascii="Tahoma" w:hAnsi="Tahoma" w:cs="Tahoma"/>
          <w:b/>
          <w:sz w:val="32"/>
          <w:szCs w:val="32"/>
        </w:rPr>
        <w:t>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r w:rsidR="00703744" w:rsidRPr="003F12DB">
        <w:rPr>
          <w:rFonts w:ascii="Tahoma" w:hAnsi="Tahoma" w:cs="Tahoma"/>
          <w:b/>
          <w:sz w:val="32"/>
          <w:szCs w:val="32"/>
        </w:rPr>
        <w:t xml:space="preserve"> (</w:t>
      </w:r>
      <w:proofErr w:type="spellStart"/>
      <w:proofErr w:type="gramEnd"/>
      <w:r w:rsidR="003F12DB" w:rsidRPr="003F12DB">
        <w:rPr>
          <w:rFonts w:ascii="Tahoma" w:hAnsi="Tahoma" w:cs="Tahoma"/>
          <w:b/>
          <w:sz w:val="32"/>
          <w:szCs w:val="32"/>
        </w:rPr>
        <w:t>Crveno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: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nema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vježbi</w:t>
      </w:r>
      <w:proofErr w:type="spellEnd"/>
      <w:r w:rsidR="005D1B29" w:rsidRPr="003F12DB">
        <w:rPr>
          <w:rFonts w:ascii="Tahoma" w:hAnsi="Tahoma" w:cs="Tahoma"/>
          <w:b/>
          <w:sz w:val="32"/>
          <w:szCs w:val="32"/>
        </w:rPr>
        <w:t xml:space="preserve">, </w:t>
      </w:r>
      <w:proofErr w:type="spellStart"/>
      <w:r w:rsidR="005D1B29" w:rsidRPr="003F12DB">
        <w:rPr>
          <w:rFonts w:ascii="Tahoma" w:hAnsi="Tahoma" w:cs="Tahoma"/>
          <w:b/>
          <w:sz w:val="32"/>
          <w:szCs w:val="32"/>
        </w:rPr>
        <w:t>student</w:t>
      </w:r>
      <w:r w:rsidR="00670398">
        <w:rPr>
          <w:rFonts w:ascii="Tahoma" w:hAnsi="Tahoma" w:cs="Tahoma"/>
          <w:b/>
          <w:sz w:val="32"/>
          <w:szCs w:val="32"/>
        </w:rPr>
        <w:t>i</w:t>
      </w:r>
      <w:proofErr w:type="spellEnd"/>
      <w:r w:rsidR="005D1B29"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5D1B29" w:rsidRPr="003F12DB">
        <w:rPr>
          <w:rFonts w:ascii="Tahoma" w:hAnsi="Tahoma" w:cs="Tahoma"/>
          <w:b/>
          <w:sz w:val="32"/>
          <w:szCs w:val="32"/>
        </w:rPr>
        <w:t>imaju</w:t>
      </w:r>
      <w:proofErr w:type="spellEnd"/>
      <w:r w:rsidR="005D1B29"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5D1B29" w:rsidRPr="003F12DB">
        <w:rPr>
          <w:rFonts w:ascii="Tahoma" w:hAnsi="Tahoma" w:cs="Tahoma"/>
          <w:b/>
          <w:sz w:val="32"/>
          <w:szCs w:val="32"/>
        </w:rPr>
        <w:t>pauzu</w:t>
      </w:r>
      <w:proofErr w:type="spellEnd"/>
      <w:r w:rsidR="00703744" w:rsidRPr="003F12DB">
        <w:rPr>
          <w:rFonts w:ascii="Tahoma" w:hAnsi="Tahoma" w:cs="Tahoma"/>
          <w:b/>
          <w:sz w:val="32"/>
          <w:szCs w:val="32"/>
        </w:rPr>
        <w:t>)</w:t>
      </w:r>
      <w:r w:rsidRPr="003F12DB">
        <w:rPr>
          <w:rFonts w:ascii="Tahoma" w:hAnsi="Tahoma" w:cs="Tahoma"/>
          <w:b/>
          <w:sz w:val="32"/>
          <w:szCs w:val="32"/>
        </w:rPr>
        <w:t xml:space="preserve"> </w:t>
      </w:r>
    </w:p>
    <w:p w:rsidR="003F12DB" w:rsidRPr="003F12DB" w:rsidRDefault="003F12DB">
      <w:pPr>
        <w:rPr>
          <w:rFonts w:ascii="Tahoma" w:hAnsi="Tahoma" w:cs="Tahoma"/>
          <w:b/>
          <w:sz w:val="32"/>
          <w:szCs w:val="32"/>
        </w:rPr>
      </w:pPr>
    </w:p>
    <w:p w:rsidR="003F12DB" w:rsidRDefault="003F12DB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Prostorije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A7C20">
        <w:rPr>
          <w:rFonts w:ascii="Tahoma" w:hAnsi="Tahoma" w:cs="Tahoma"/>
          <w:b/>
          <w:sz w:val="32"/>
          <w:szCs w:val="32"/>
        </w:rPr>
        <w:t>i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satnica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su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vidljivi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u EDU </w:t>
      </w:r>
      <w:proofErr w:type="spellStart"/>
      <w:r>
        <w:rPr>
          <w:rFonts w:ascii="Tahoma" w:hAnsi="Tahoma" w:cs="Tahoma"/>
          <w:b/>
          <w:sz w:val="32"/>
          <w:szCs w:val="32"/>
        </w:rPr>
        <w:t>planu</w:t>
      </w:r>
      <w:proofErr w:type="spellEnd"/>
      <w:r>
        <w:rPr>
          <w:rFonts w:ascii="Tahoma" w:hAnsi="Tahoma" w:cs="Tahoma"/>
          <w:b/>
          <w:sz w:val="32"/>
          <w:szCs w:val="32"/>
        </w:rPr>
        <w:t>.</w:t>
      </w:r>
    </w:p>
    <w:sectPr w:rsidR="003F12DB" w:rsidSect="007E20C7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DE6"/>
    <w:rsid w:val="00004AB3"/>
    <w:rsid w:val="00016FF5"/>
    <w:rsid w:val="00043CD7"/>
    <w:rsid w:val="00065836"/>
    <w:rsid w:val="0006589A"/>
    <w:rsid w:val="00084293"/>
    <w:rsid w:val="000913E2"/>
    <w:rsid w:val="000975CA"/>
    <w:rsid w:val="000A4776"/>
    <w:rsid w:val="000B1779"/>
    <w:rsid w:val="000C1B64"/>
    <w:rsid w:val="000C5525"/>
    <w:rsid w:val="000C621C"/>
    <w:rsid w:val="000D5ACE"/>
    <w:rsid w:val="000E18C5"/>
    <w:rsid w:val="000F008E"/>
    <w:rsid w:val="00111BCF"/>
    <w:rsid w:val="001210CC"/>
    <w:rsid w:val="001418C1"/>
    <w:rsid w:val="0014479C"/>
    <w:rsid w:val="001454F9"/>
    <w:rsid w:val="00147928"/>
    <w:rsid w:val="00154531"/>
    <w:rsid w:val="00160682"/>
    <w:rsid w:val="001616F0"/>
    <w:rsid w:val="001808FE"/>
    <w:rsid w:val="00182DAF"/>
    <w:rsid w:val="001A1C8A"/>
    <w:rsid w:val="001C3CC8"/>
    <w:rsid w:val="001C4853"/>
    <w:rsid w:val="001D2035"/>
    <w:rsid w:val="001D58F6"/>
    <w:rsid w:val="001D6D45"/>
    <w:rsid w:val="001F75F8"/>
    <w:rsid w:val="0020092F"/>
    <w:rsid w:val="002166DD"/>
    <w:rsid w:val="00261DCA"/>
    <w:rsid w:val="002A4A28"/>
    <w:rsid w:val="002B7784"/>
    <w:rsid w:val="002C0128"/>
    <w:rsid w:val="002C0F44"/>
    <w:rsid w:val="002D0A7D"/>
    <w:rsid w:val="002D2451"/>
    <w:rsid w:val="002D5017"/>
    <w:rsid w:val="002D56BD"/>
    <w:rsid w:val="002E039C"/>
    <w:rsid w:val="002E24C9"/>
    <w:rsid w:val="002E5186"/>
    <w:rsid w:val="00304335"/>
    <w:rsid w:val="003178FD"/>
    <w:rsid w:val="00317B29"/>
    <w:rsid w:val="00327B2D"/>
    <w:rsid w:val="00330013"/>
    <w:rsid w:val="003430D2"/>
    <w:rsid w:val="00346A0E"/>
    <w:rsid w:val="00353276"/>
    <w:rsid w:val="00353A3F"/>
    <w:rsid w:val="00375C64"/>
    <w:rsid w:val="003A49AE"/>
    <w:rsid w:val="003B1663"/>
    <w:rsid w:val="003B6F08"/>
    <w:rsid w:val="003C34BA"/>
    <w:rsid w:val="003C7835"/>
    <w:rsid w:val="003F0D88"/>
    <w:rsid w:val="003F12DB"/>
    <w:rsid w:val="004002A9"/>
    <w:rsid w:val="00412949"/>
    <w:rsid w:val="00413154"/>
    <w:rsid w:val="004164D9"/>
    <w:rsid w:val="004164DF"/>
    <w:rsid w:val="004218F3"/>
    <w:rsid w:val="00425EB0"/>
    <w:rsid w:val="00432CE7"/>
    <w:rsid w:val="00444825"/>
    <w:rsid w:val="00450BB9"/>
    <w:rsid w:val="00454F81"/>
    <w:rsid w:val="0048185F"/>
    <w:rsid w:val="00496ED4"/>
    <w:rsid w:val="0049772C"/>
    <w:rsid w:val="004A1C11"/>
    <w:rsid w:val="004B51CB"/>
    <w:rsid w:val="004C6A2F"/>
    <w:rsid w:val="004D3B50"/>
    <w:rsid w:val="004D40A8"/>
    <w:rsid w:val="004E2930"/>
    <w:rsid w:val="004E5AED"/>
    <w:rsid w:val="00515D86"/>
    <w:rsid w:val="00522A85"/>
    <w:rsid w:val="00533AFA"/>
    <w:rsid w:val="005349E8"/>
    <w:rsid w:val="005462E4"/>
    <w:rsid w:val="00550CFD"/>
    <w:rsid w:val="00565943"/>
    <w:rsid w:val="005B32CD"/>
    <w:rsid w:val="005C6ACE"/>
    <w:rsid w:val="005D1B29"/>
    <w:rsid w:val="005E7A32"/>
    <w:rsid w:val="00614915"/>
    <w:rsid w:val="00617512"/>
    <w:rsid w:val="00617AE6"/>
    <w:rsid w:val="00620100"/>
    <w:rsid w:val="00623EE0"/>
    <w:rsid w:val="00630AEF"/>
    <w:rsid w:val="00636641"/>
    <w:rsid w:val="00641A08"/>
    <w:rsid w:val="00653161"/>
    <w:rsid w:val="006550AF"/>
    <w:rsid w:val="00670398"/>
    <w:rsid w:val="00671A43"/>
    <w:rsid w:val="00671F1D"/>
    <w:rsid w:val="0068529F"/>
    <w:rsid w:val="006870BE"/>
    <w:rsid w:val="00691E9B"/>
    <w:rsid w:val="00695C7B"/>
    <w:rsid w:val="006A2ED8"/>
    <w:rsid w:val="006A3861"/>
    <w:rsid w:val="006A4522"/>
    <w:rsid w:val="006B57BF"/>
    <w:rsid w:val="006D1E47"/>
    <w:rsid w:val="006D6C25"/>
    <w:rsid w:val="006D6C6A"/>
    <w:rsid w:val="006D792B"/>
    <w:rsid w:val="006F7B8E"/>
    <w:rsid w:val="00700E67"/>
    <w:rsid w:val="00702A90"/>
    <w:rsid w:val="00703744"/>
    <w:rsid w:val="00713561"/>
    <w:rsid w:val="00715541"/>
    <w:rsid w:val="00720058"/>
    <w:rsid w:val="007204C4"/>
    <w:rsid w:val="00723704"/>
    <w:rsid w:val="00725503"/>
    <w:rsid w:val="00746B38"/>
    <w:rsid w:val="0074725A"/>
    <w:rsid w:val="00752E81"/>
    <w:rsid w:val="007533EC"/>
    <w:rsid w:val="00771C42"/>
    <w:rsid w:val="00772535"/>
    <w:rsid w:val="00772D02"/>
    <w:rsid w:val="00773252"/>
    <w:rsid w:val="007851D6"/>
    <w:rsid w:val="007A63BA"/>
    <w:rsid w:val="007B1C7B"/>
    <w:rsid w:val="007B4303"/>
    <w:rsid w:val="007B6317"/>
    <w:rsid w:val="007C7DAD"/>
    <w:rsid w:val="007E20C7"/>
    <w:rsid w:val="007E60A2"/>
    <w:rsid w:val="007E647B"/>
    <w:rsid w:val="007F06AA"/>
    <w:rsid w:val="007F2DE6"/>
    <w:rsid w:val="0080052B"/>
    <w:rsid w:val="00802FEF"/>
    <w:rsid w:val="0082662F"/>
    <w:rsid w:val="00841D86"/>
    <w:rsid w:val="00842620"/>
    <w:rsid w:val="00844C93"/>
    <w:rsid w:val="0085137D"/>
    <w:rsid w:val="00853004"/>
    <w:rsid w:val="00865AE5"/>
    <w:rsid w:val="00886A41"/>
    <w:rsid w:val="0089082B"/>
    <w:rsid w:val="00892E19"/>
    <w:rsid w:val="00893F4B"/>
    <w:rsid w:val="008A4878"/>
    <w:rsid w:val="008B289A"/>
    <w:rsid w:val="008C28DE"/>
    <w:rsid w:val="008C49DE"/>
    <w:rsid w:val="008D618B"/>
    <w:rsid w:val="008E63D2"/>
    <w:rsid w:val="008F57EB"/>
    <w:rsid w:val="00907482"/>
    <w:rsid w:val="00914BED"/>
    <w:rsid w:val="00924A2E"/>
    <w:rsid w:val="00934BB3"/>
    <w:rsid w:val="00947A0A"/>
    <w:rsid w:val="0095308D"/>
    <w:rsid w:val="00961FA1"/>
    <w:rsid w:val="00984EED"/>
    <w:rsid w:val="0099197F"/>
    <w:rsid w:val="009A1EBF"/>
    <w:rsid w:val="009A2069"/>
    <w:rsid w:val="009C5289"/>
    <w:rsid w:val="009D46C1"/>
    <w:rsid w:val="009D5BFA"/>
    <w:rsid w:val="009E18A9"/>
    <w:rsid w:val="00A02A11"/>
    <w:rsid w:val="00A04014"/>
    <w:rsid w:val="00A0500A"/>
    <w:rsid w:val="00A07E6D"/>
    <w:rsid w:val="00A11B9D"/>
    <w:rsid w:val="00A219ED"/>
    <w:rsid w:val="00A21FDF"/>
    <w:rsid w:val="00A33657"/>
    <w:rsid w:val="00A4021F"/>
    <w:rsid w:val="00A5442C"/>
    <w:rsid w:val="00A70A92"/>
    <w:rsid w:val="00A75360"/>
    <w:rsid w:val="00A81D1D"/>
    <w:rsid w:val="00A85F7E"/>
    <w:rsid w:val="00A9163C"/>
    <w:rsid w:val="00A91C4D"/>
    <w:rsid w:val="00AA279B"/>
    <w:rsid w:val="00AC1C25"/>
    <w:rsid w:val="00AD28AC"/>
    <w:rsid w:val="00AE1743"/>
    <w:rsid w:val="00B01D6A"/>
    <w:rsid w:val="00B17F6A"/>
    <w:rsid w:val="00B222CE"/>
    <w:rsid w:val="00B23597"/>
    <w:rsid w:val="00B235D8"/>
    <w:rsid w:val="00B26785"/>
    <w:rsid w:val="00B26B9C"/>
    <w:rsid w:val="00B27090"/>
    <w:rsid w:val="00B30D08"/>
    <w:rsid w:val="00B34DEC"/>
    <w:rsid w:val="00B46DB3"/>
    <w:rsid w:val="00B744D0"/>
    <w:rsid w:val="00B809C7"/>
    <w:rsid w:val="00B8387E"/>
    <w:rsid w:val="00B8706E"/>
    <w:rsid w:val="00B932A1"/>
    <w:rsid w:val="00B95C9C"/>
    <w:rsid w:val="00BA27FD"/>
    <w:rsid w:val="00BA7C20"/>
    <w:rsid w:val="00BC5BF2"/>
    <w:rsid w:val="00BF611A"/>
    <w:rsid w:val="00C03EBC"/>
    <w:rsid w:val="00C3580F"/>
    <w:rsid w:val="00C51BBF"/>
    <w:rsid w:val="00C62A7A"/>
    <w:rsid w:val="00C7019A"/>
    <w:rsid w:val="00C7397E"/>
    <w:rsid w:val="00C86424"/>
    <w:rsid w:val="00C86785"/>
    <w:rsid w:val="00C90684"/>
    <w:rsid w:val="00CA690C"/>
    <w:rsid w:val="00CA7175"/>
    <w:rsid w:val="00CB17C2"/>
    <w:rsid w:val="00CB29DE"/>
    <w:rsid w:val="00CC5209"/>
    <w:rsid w:val="00CE0A7E"/>
    <w:rsid w:val="00D040B2"/>
    <w:rsid w:val="00D06015"/>
    <w:rsid w:val="00D11807"/>
    <w:rsid w:val="00D140A9"/>
    <w:rsid w:val="00D1457E"/>
    <w:rsid w:val="00D200E9"/>
    <w:rsid w:val="00D312D4"/>
    <w:rsid w:val="00D35033"/>
    <w:rsid w:val="00D418AF"/>
    <w:rsid w:val="00D42317"/>
    <w:rsid w:val="00D427AD"/>
    <w:rsid w:val="00D4326A"/>
    <w:rsid w:val="00D63508"/>
    <w:rsid w:val="00D7288D"/>
    <w:rsid w:val="00D751B2"/>
    <w:rsid w:val="00D77E17"/>
    <w:rsid w:val="00D9370F"/>
    <w:rsid w:val="00D96D19"/>
    <w:rsid w:val="00DA24C1"/>
    <w:rsid w:val="00DA465D"/>
    <w:rsid w:val="00DA4CD7"/>
    <w:rsid w:val="00DB5502"/>
    <w:rsid w:val="00DB6184"/>
    <w:rsid w:val="00DB7D71"/>
    <w:rsid w:val="00DD3059"/>
    <w:rsid w:val="00DF5F06"/>
    <w:rsid w:val="00E21ECD"/>
    <w:rsid w:val="00E25BAB"/>
    <w:rsid w:val="00E42AA0"/>
    <w:rsid w:val="00E45BA9"/>
    <w:rsid w:val="00E54FDE"/>
    <w:rsid w:val="00E564E7"/>
    <w:rsid w:val="00E70AC0"/>
    <w:rsid w:val="00E812F9"/>
    <w:rsid w:val="00E8755A"/>
    <w:rsid w:val="00EB5901"/>
    <w:rsid w:val="00ED0030"/>
    <w:rsid w:val="00EE2E38"/>
    <w:rsid w:val="00EE55FE"/>
    <w:rsid w:val="00EE5AB9"/>
    <w:rsid w:val="00EF256A"/>
    <w:rsid w:val="00F02C14"/>
    <w:rsid w:val="00F04338"/>
    <w:rsid w:val="00F043B3"/>
    <w:rsid w:val="00F053F6"/>
    <w:rsid w:val="00F07DB9"/>
    <w:rsid w:val="00F12BD7"/>
    <w:rsid w:val="00F26120"/>
    <w:rsid w:val="00F4408D"/>
    <w:rsid w:val="00F4727E"/>
    <w:rsid w:val="00F56301"/>
    <w:rsid w:val="00F81BE3"/>
    <w:rsid w:val="00F85607"/>
    <w:rsid w:val="00F90363"/>
    <w:rsid w:val="00F96079"/>
    <w:rsid w:val="00FA487B"/>
    <w:rsid w:val="00FA63AF"/>
    <w:rsid w:val="00FA6D14"/>
    <w:rsid w:val="00FA7EF6"/>
    <w:rsid w:val="00FB5922"/>
    <w:rsid w:val="00FC696D"/>
    <w:rsid w:val="00FE6165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F725"/>
  <w15:docId w15:val="{76971BEA-1940-4D73-9101-1651FFAA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F2DE6"/>
    <w:pPr>
      <w:keepNext/>
      <w:outlineLvl w:val="0"/>
    </w:pPr>
    <w:rPr>
      <w:rFonts w:ascii="Arial" w:hAnsi="Arial" w:cs="Arial"/>
      <w:b/>
      <w:sz w:val="22"/>
    </w:rPr>
  </w:style>
  <w:style w:type="paragraph" w:styleId="Naslov2">
    <w:name w:val="heading 2"/>
    <w:basedOn w:val="Normal"/>
    <w:next w:val="Normal"/>
    <w:link w:val="Naslov2Char"/>
    <w:unhideWhenUsed/>
    <w:qFormat/>
    <w:rsid w:val="007F2DE6"/>
    <w:pPr>
      <w:keepNext/>
      <w:outlineLvl w:val="1"/>
    </w:pPr>
    <w:rPr>
      <w:rFonts w:cs="Arial"/>
      <w:b/>
    </w:rPr>
  </w:style>
  <w:style w:type="paragraph" w:styleId="Naslov3">
    <w:name w:val="heading 3"/>
    <w:basedOn w:val="Normal"/>
    <w:next w:val="Normal"/>
    <w:link w:val="Naslov3Char"/>
    <w:unhideWhenUsed/>
    <w:qFormat/>
    <w:rsid w:val="007F2DE6"/>
    <w:pPr>
      <w:keepNext/>
      <w:outlineLvl w:val="2"/>
    </w:pPr>
    <w:rPr>
      <w:rFonts w:ascii="Arial" w:hAnsi="Arial" w:cs="Arial"/>
      <w:b/>
      <w:color w:val="FFFFFF"/>
      <w:sz w:val="22"/>
      <w:szCs w:val="22"/>
    </w:rPr>
  </w:style>
  <w:style w:type="paragraph" w:styleId="Naslov6">
    <w:name w:val="heading 6"/>
    <w:basedOn w:val="Normal"/>
    <w:next w:val="Normal"/>
    <w:link w:val="Naslov6Char"/>
    <w:unhideWhenUsed/>
    <w:qFormat/>
    <w:rsid w:val="007F2DE6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2DE6"/>
    <w:rPr>
      <w:rFonts w:ascii="Arial" w:eastAsia="Times New Roman" w:hAnsi="Arial" w:cs="Arial"/>
      <w:b/>
      <w:szCs w:val="24"/>
      <w:lang w:val="en-GB"/>
    </w:rPr>
  </w:style>
  <w:style w:type="character" w:customStyle="1" w:styleId="Naslov2Char">
    <w:name w:val="Naslov 2 Char"/>
    <w:basedOn w:val="Zadanifontodlomka"/>
    <w:link w:val="Naslov2"/>
    <w:rsid w:val="007F2DE6"/>
    <w:rPr>
      <w:rFonts w:ascii="Times New Roman" w:eastAsia="Times New Roman" w:hAnsi="Times New Roman" w:cs="Arial"/>
      <w:b/>
      <w:sz w:val="24"/>
      <w:szCs w:val="24"/>
      <w:lang w:val="en-GB"/>
    </w:rPr>
  </w:style>
  <w:style w:type="character" w:customStyle="1" w:styleId="Naslov3Char">
    <w:name w:val="Naslov 3 Char"/>
    <w:basedOn w:val="Zadanifontodlomka"/>
    <w:link w:val="Naslov3"/>
    <w:rsid w:val="007F2DE6"/>
    <w:rPr>
      <w:rFonts w:ascii="Arial" w:eastAsia="Times New Roman" w:hAnsi="Arial" w:cs="Arial"/>
      <w:b/>
      <w:color w:val="FFFFFF"/>
      <w:lang w:val="en-GB"/>
    </w:rPr>
  </w:style>
  <w:style w:type="character" w:customStyle="1" w:styleId="Naslov6Char">
    <w:name w:val="Naslov 6 Char"/>
    <w:basedOn w:val="Zadanifontodlomka"/>
    <w:link w:val="Naslov6"/>
    <w:rsid w:val="007F2DE6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unhideWhenUsed/>
    <w:rsid w:val="007F2DE6"/>
    <w:pPr>
      <w:spacing w:line="360" w:lineRule="auto"/>
    </w:pPr>
    <w:rPr>
      <w:rFonts w:ascii="Arial" w:hAnsi="Arial"/>
      <w:szCs w:val="20"/>
      <w:lang w:val="en-AU"/>
    </w:rPr>
  </w:style>
  <w:style w:type="character" w:customStyle="1" w:styleId="TijelotekstaChar">
    <w:name w:val="Tijelo teksta Char"/>
    <w:basedOn w:val="Zadanifontodlomka"/>
    <w:link w:val="Tijeloteksta"/>
    <w:rsid w:val="007F2DE6"/>
    <w:rPr>
      <w:rFonts w:ascii="Arial" w:eastAsia="Times New Roman" w:hAnsi="Arial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65DA0-0575-43B1-9E90-035FF208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MEFST</dc:creator>
  <cp:lastModifiedBy>FPAT005</cp:lastModifiedBy>
  <cp:revision>160</cp:revision>
  <dcterms:created xsi:type="dcterms:W3CDTF">2018-07-02T10:48:00Z</dcterms:created>
  <dcterms:modified xsi:type="dcterms:W3CDTF">2024-07-04T08:21:00Z</dcterms:modified>
</cp:coreProperties>
</file>